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B943D" w14:textId="425F05FA" w:rsidR="000D2F38" w:rsidRDefault="000D2F38" w:rsidP="000D2F38">
      <w:pPr>
        <w:spacing w:line="276" w:lineRule="auto"/>
        <w:rPr>
          <w:lang w:val="da-DK"/>
        </w:rPr>
      </w:pPr>
    </w:p>
    <w:p w14:paraId="34A938D0" w14:textId="10F713F1" w:rsidR="00913F7E" w:rsidRPr="00913F7E" w:rsidRDefault="005D4326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Referat af 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bestyrelsesmøde </w:t>
      </w:r>
      <w:r w:rsidR="00B47C11">
        <w:rPr>
          <w:rFonts w:ascii="Verdana" w:hAnsi="Verdana"/>
          <w:b/>
          <w:bCs/>
          <w:sz w:val="24"/>
          <w:szCs w:val="24"/>
        </w:rPr>
        <w:t>tirs</w:t>
      </w:r>
      <w:r w:rsidR="00A07CC7">
        <w:rPr>
          <w:rFonts w:ascii="Verdana" w:hAnsi="Verdana"/>
          <w:b/>
          <w:bCs/>
          <w:sz w:val="24"/>
          <w:szCs w:val="24"/>
        </w:rPr>
        <w:t>dag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den </w:t>
      </w:r>
      <w:r w:rsidR="00280994">
        <w:rPr>
          <w:rFonts w:ascii="Verdana" w:hAnsi="Verdana"/>
          <w:b/>
          <w:bCs/>
          <w:sz w:val="24"/>
          <w:szCs w:val="24"/>
        </w:rPr>
        <w:t>24</w:t>
      </w:r>
      <w:r w:rsidR="00226120">
        <w:rPr>
          <w:rFonts w:ascii="Verdana" w:hAnsi="Verdana"/>
          <w:b/>
          <w:bCs/>
          <w:sz w:val="24"/>
          <w:szCs w:val="24"/>
        </w:rPr>
        <w:t>.</w:t>
      </w:r>
      <w:r w:rsidR="00DA0642">
        <w:rPr>
          <w:rFonts w:ascii="Verdana" w:hAnsi="Verdana"/>
          <w:b/>
          <w:bCs/>
          <w:sz w:val="24"/>
          <w:szCs w:val="24"/>
        </w:rPr>
        <w:t>0</w:t>
      </w:r>
      <w:r w:rsidR="00280994">
        <w:rPr>
          <w:rFonts w:ascii="Verdana" w:hAnsi="Verdana"/>
          <w:b/>
          <w:bCs/>
          <w:sz w:val="24"/>
          <w:szCs w:val="24"/>
        </w:rPr>
        <w:t>9</w:t>
      </w:r>
      <w:r w:rsidR="0097259F">
        <w:rPr>
          <w:rFonts w:ascii="Verdana" w:hAnsi="Verdana"/>
          <w:b/>
          <w:bCs/>
          <w:sz w:val="24"/>
          <w:szCs w:val="24"/>
        </w:rPr>
        <w:t>.</w:t>
      </w:r>
      <w:r w:rsidR="00226120">
        <w:rPr>
          <w:rFonts w:ascii="Verdana" w:hAnsi="Verdana"/>
          <w:b/>
          <w:bCs/>
          <w:sz w:val="24"/>
          <w:szCs w:val="24"/>
        </w:rPr>
        <w:t>202</w:t>
      </w:r>
      <w:r w:rsidR="00FE69B9">
        <w:rPr>
          <w:rFonts w:ascii="Verdana" w:hAnsi="Verdana"/>
          <w:b/>
          <w:bCs/>
          <w:sz w:val="24"/>
          <w:szCs w:val="24"/>
        </w:rPr>
        <w:t>4</w:t>
      </w:r>
    </w:p>
    <w:p w14:paraId="4C5C84C5" w14:textId="73DABA17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0"/>
          <w:szCs w:val="20"/>
        </w:rPr>
      </w:pPr>
      <w:r w:rsidRPr="00913F7E">
        <w:rPr>
          <w:rFonts w:ascii="Verdana" w:hAnsi="Verdana"/>
          <w:b/>
          <w:bCs/>
          <w:sz w:val="24"/>
          <w:szCs w:val="24"/>
        </w:rPr>
        <w:t xml:space="preserve">fra kl. </w:t>
      </w:r>
      <w:r w:rsidR="00226120">
        <w:rPr>
          <w:rFonts w:ascii="Verdana" w:hAnsi="Verdana"/>
          <w:b/>
          <w:bCs/>
          <w:sz w:val="24"/>
          <w:szCs w:val="24"/>
        </w:rPr>
        <w:t>1</w:t>
      </w:r>
      <w:r w:rsidR="0097259F">
        <w:rPr>
          <w:rFonts w:ascii="Verdana" w:hAnsi="Verdana"/>
          <w:b/>
          <w:bCs/>
          <w:sz w:val="24"/>
          <w:szCs w:val="24"/>
        </w:rPr>
        <w:t>6</w:t>
      </w:r>
      <w:r w:rsidR="000A5A2C">
        <w:rPr>
          <w:rFonts w:ascii="Verdana" w:hAnsi="Verdana"/>
          <w:b/>
          <w:bCs/>
          <w:sz w:val="24"/>
          <w:szCs w:val="24"/>
        </w:rPr>
        <w:t>.</w:t>
      </w:r>
      <w:r w:rsidR="0097259F">
        <w:rPr>
          <w:rFonts w:ascii="Verdana" w:hAnsi="Verdana"/>
          <w:b/>
          <w:bCs/>
          <w:sz w:val="24"/>
          <w:szCs w:val="24"/>
        </w:rPr>
        <w:t>30</w:t>
      </w:r>
      <w:r w:rsidRPr="00913F7E">
        <w:rPr>
          <w:rFonts w:ascii="Verdana" w:hAnsi="Verdana"/>
          <w:b/>
          <w:bCs/>
          <w:sz w:val="24"/>
          <w:szCs w:val="24"/>
        </w:rPr>
        <w:t>-</w:t>
      </w:r>
      <w:r w:rsidR="00A07CC7">
        <w:rPr>
          <w:rFonts w:ascii="Verdana" w:hAnsi="Verdana"/>
          <w:b/>
          <w:bCs/>
          <w:sz w:val="24"/>
          <w:szCs w:val="24"/>
        </w:rPr>
        <w:t>1</w:t>
      </w:r>
      <w:r w:rsidR="0097259F">
        <w:rPr>
          <w:rFonts w:ascii="Verdana" w:hAnsi="Verdana"/>
          <w:b/>
          <w:bCs/>
          <w:sz w:val="24"/>
          <w:szCs w:val="24"/>
        </w:rPr>
        <w:t>9</w:t>
      </w:r>
      <w:r w:rsidR="000A5A2C">
        <w:rPr>
          <w:rFonts w:ascii="Verdana" w:hAnsi="Verdana"/>
          <w:b/>
          <w:bCs/>
          <w:sz w:val="24"/>
          <w:szCs w:val="24"/>
        </w:rPr>
        <w:t>.3</w:t>
      </w:r>
      <w:r w:rsidR="0097259F">
        <w:rPr>
          <w:rFonts w:ascii="Verdana" w:hAnsi="Verdana"/>
          <w:b/>
          <w:bCs/>
          <w:sz w:val="24"/>
          <w:szCs w:val="24"/>
        </w:rPr>
        <w:t>0</w:t>
      </w:r>
      <w:r w:rsidRPr="00913F7E">
        <w:rPr>
          <w:rFonts w:ascii="Verdana" w:hAnsi="Verdana"/>
          <w:b/>
          <w:bCs/>
          <w:sz w:val="24"/>
          <w:szCs w:val="24"/>
        </w:rPr>
        <w:br/>
      </w:r>
      <w:r>
        <w:rPr>
          <w:rFonts w:ascii="Verdana" w:hAnsi="Verdana"/>
          <w:b/>
          <w:bCs/>
          <w:sz w:val="20"/>
          <w:szCs w:val="20"/>
        </w:rPr>
        <w:br/>
      </w:r>
    </w:p>
    <w:p w14:paraId="145E6132" w14:textId="77777777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21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02"/>
        <w:gridCol w:w="4708"/>
      </w:tblGrid>
      <w:tr w:rsidR="00EA589C" w:rsidRPr="009E7242" w14:paraId="6ABFC1F0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376A9" w14:textId="77777777" w:rsidR="00EA589C" w:rsidRPr="009E7242" w:rsidRDefault="00EA589C">
            <w:pPr>
              <w:pStyle w:val="BrdtekstA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bestyrelsen: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ABED69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skolen:</w:t>
            </w:r>
          </w:p>
        </w:tc>
      </w:tr>
      <w:tr w:rsidR="00EA589C" w:rsidRPr="008F3B2E" w14:paraId="78BFC9D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800A7F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Jacob Lunding, formand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1FA313" w14:textId="294870E0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Maja Rose Falk, afdelingsleder i Fritten</w:t>
            </w:r>
            <w:r w:rsidR="00A51139">
              <w:rPr>
                <w:sz w:val="24"/>
                <w:szCs w:val="24"/>
              </w:rPr>
              <w:t xml:space="preserve"> </w:t>
            </w:r>
          </w:p>
        </w:tc>
      </w:tr>
      <w:tr w:rsidR="00EA589C" w:rsidRPr="009E7242" w14:paraId="3325C60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AE66C9" w14:textId="5E8B4BE6" w:rsidR="00604E86" w:rsidRPr="009E7242" w:rsidRDefault="000C29F5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Qasam Ahmad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AA23A1" w14:textId="5F41EF37" w:rsidR="00EA589C" w:rsidRPr="009E7242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Jette Nord, </w:t>
            </w:r>
            <w:r w:rsidR="0095375C">
              <w:rPr>
                <w:sz w:val="24"/>
                <w:szCs w:val="24"/>
              </w:rPr>
              <w:t>S</w:t>
            </w:r>
            <w:r w:rsidRPr="009E7242">
              <w:rPr>
                <w:sz w:val="24"/>
                <w:szCs w:val="24"/>
              </w:rPr>
              <w:t>koleleder</w:t>
            </w:r>
          </w:p>
        </w:tc>
      </w:tr>
      <w:tr w:rsidR="00EA589C" w:rsidRPr="009E7242" w14:paraId="5D3C3418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81473C" w14:textId="4296BF55" w:rsidR="00604E86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Henriette Bergh Andreassen</w:t>
            </w:r>
          </w:p>
          <w:p w14:paraId="5CABD65F" w14:textId="77777777" w:rsidR="0088484D" w:rsidRDefault="0088484D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  <w:p w14:paraId="4B2A1191" w14:textId="159C24A8" w:rsidR="0088484D" w:rsidRPr="009E7242" w:rsidRDefault="0088484D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Mikkel </w:t>
            </w:r>
            <w:r w:rsidR="008F1BFC">
              <w:rPr>
                <w:sz w:val="24"/>
                <w:szCs w:val="24"/>
              </w:rPr>
              <w:t>Weinreich</w:t>
            </w:r>
            <w:r w:rsidR="00604E86">
              <w:rPr>
                <w:sz w:val="24"/>
                <w:szCs w:val="24"/>
              </w:rPr>
              <w:t xml:space="preserve"> Larsen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F0D586" w14:textId="031A3E75" w:rsidR="00EA589C" w:rsidRPr="009E7242" w:rsidRDefault="00526A27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Carsten Borglund</w:t>
            </w:r>
            <w:r w:rsidR="00EA589C" w:rsidRPr="009E7242">
              <w:rPr>
                <w:sz w:val="24"/>
                <w:szCs w:val="24"/>
              </w:rPr>
              <w:t xml:space="preserve">, </w:t>
            </w:r>
            <w:r w:rsidR="001F5D3A">
              <w:rPr>
                <w:sz w:val="24"/>
                <w:szCs w:val="24"/>
              </w:rPr>
              <w:t>Afbud</w:t>
            </w:r>
            <w:r w:rsidR="00AF6B98">
              <w:rPr>
                <w:sz w:val="24"/>
                <w:szCs w:val="24"/>
              </w:rPr>
              <w:t xml:space="preserve"> </w:t>
            </w:r>
          </w:p>
        </w:tc>
      </w:tr>
      <w:tr w:rsidR="00EA589C" w:rsidRPr="001F5D3A" w14:paraId="55FF06FC" w14:textId="77777777" w:rsidTr="00226120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A76252" w14:textId="6AA24DA7" w:rsidR="00EA589C" w:rsidRPr="009E7242" w:rsidRDefault="00913F7E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Mette </w:t>
            </w:r>
            <w:r w:rsidR="00C124A4">
              <w:rPr>
                <w:sz w:val="24"/>
                <w:szCs w:val="24"/>
              </w:rPr>
              <w:t>Julie Hørning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3C951" w14:textId="7DEAADBA" w:rsidR="00EA589C" w:rsidRPr="009E7242" w:rsidRDefault="00604E86" w:rsidP="00604E86">
            <w:pPr>
              <w:pStyle w:val="Brdtekst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Jeanette Pagter Backer, </w:t>
            </w:r>
            <w:r w:rsidR="001F5D3A">
              <w:rPr>
                <w:sz w:val="24"/>
                <w:szCs w:val="24"/>
              </w:rPr>
              <w:t>Afbud</w:t>
            </w:r>
          </w:p>
        </w:tc>
      </w:tr>
      <w:tr w:rsidR="00EA589C" w:rsidRPr="008F3B2E" w14:paraId="1BC123B5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BBD43A" w14:textId="363FC85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C99760" w14:textId="2A933553" w:rsidR="00EA589C" w:rsidRPr="009E7242" w:rsidRDefault="009C3340">
            <w:pPr>
              <w:rPr>
                <w:rFonts w:ascii="Calibri" w:hAnsi="Calibri" w:cs="Calibri"/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 xml:space="preserve">Elevråd: </w:t>
            </w:r>
            <w:r w:rsidR="00B12A9C">
              <w:rPr>
                <w:rFonts w:ascii="Calibri" w:hAnsi="Calibri" w:cs="Calibri"/>
                <w:lang w:val="da-DK"/>
              </w:rPr>
              <w:t>Deltager ikke på dette møde</w:t>
            </w:r>
            <w:r w:rsidR="00060FA4">
              <w:rPr>
                <w:rFonts w:ascii="Calibri" w:hAnsi="Calibri" w:cs="Calibri"/>
                <w:lang w:val="da-DK"/>
              </w:rPr>
              <w:br/>
              <w:t>(Deltager i de første 4. punkter)</w:t>
            </w:r>
          </w:p>
        </w:tc>
      </w:tr>
    </w:tbl>
    <w:p w14:paraId="2CBBE51A" w14:textId="77777777" w:rsidR="00EC0A2E" w:rsidRDefault="00EC0A2E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</w:p>
    <w:p w14:paraId="521C9656" w14:textId="77777777" w:rsidR="00594772" w:rsidRPr="00226120" w:rsidRDefault="00594772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</w:p>
    <w:p w14:paraId="3B0DB42C" w14:textId="1B1BF7AA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Dagsorden</w:t>
      </w:r>
    </w:p>
    <w:p w14:paraId="7C208A5B" w14:textId="77777777" w:rsidR="00D77554" w:rsidRPr="009E7242" w:rsidRDefault="00D77554" w:rsidP="00D77554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0F68AD06" w14:textId="06E965A5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Valg af referent</w:t>
      </w:r>
      <w:r w:rsidR="00331F07">
        <w:rPr>
          <w:rFonts w:eastAsia="Verdana"/>
          <w:sz w:val="24"/>
          <w:szCs w:val="24"/>
        </w:rPr>
        <w:t xml:space="preserve">: </w:t>
      </w:r>
      <w:r w:rsidR="00AE4A50">
        <w:rPr>
          <w:rFonts w:eastAsia="Verdana"/>
          <w:sz w:val="24"/>
          <w:szCs w:val="24"/>
        </w:rPr>
        <w:t>Maja tager referat, da Jeanette ikke deltager på dette møde</w:t>
      </w:r>
    </w:p>
    <w:p w14:paraId="0768C35B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4A06AC" w14:textId="50C3C14F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Godkendelse af dagsorden</w:t>
      </w:r>
      <w:r w:rsidR="00D77554" w:rsidRPr="009E7242">
        <w:rPr>
          <w:rFonts w:eastAsia="Verdana"/>
          <w:sz w:val="24"/>
          <w:szCs w:val="24"/>
        </w:rPr>
        <w:t xml:space="preserve"> for bestyrelsesmødet</w:t>
      </w:r>
    </w:p>
    <w:p w14:paraId="591B2059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E4A5642" w14:textId="455C0E7F" w:rsidR="00913F7E" w:rsidRPr="00417CA4" w:rsidRDefault="00D77554" w:rsidP="00644B3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17CA4">
        <w:rPr>
          <w:rFonts w:eastAsia="Verdana"/>
          <w:sz w:val="24"/>
          <w:szCs w:val="24"/>
        </w:rPr>
        <w:t>Underskrift af referat</w:t>
      </w:r>
      <w:r w:rsidR="009621FD">
        <w:rPr>
          <w:rFonts w:eastAsia="Verdana"/>
          <w:sz w:val="24"/>
          <w:szCs w:val="24"/>
        </w:rPr>
        <w:t>er</w:t>
      </w:r>
      <w:r w:rsidRPr="00417CA4">
        <w:rPr>
          <w:rFonts w:eastAsia="Verdana"/>
          <w:sz w:val="24"/>
          <w:szCs w:val="24"/>
        </w:rPr>
        <w:t xml:space="preserve"> fra bestyrelsesmøde</w:t>
      </w:r>
      <w:r w:rsidR="009621FD">
        <w:rPr>
          <w:rFonts w:eastAsia="Verdana"/>
          <w:sz w:val="24"/>
          <w:szCs w:val="24"/>
        </w:rPr>
        <w:t xml:space="preserve">r </w:t>
      </w:r>
      <w:r w:rsidR="0075609E">
        <w:rPr>
          <w:rFonts w:eastAsia="Verdana"/>
          <w:sz w:val="24"/>
          <w:szCs w:val="24"/>
        </w:rPr>
        <w:t>26.08</w:t>
      </w:r>
      <w:r w:rsidR="005D727D">
        <w:rPr>
          <w:rFonts w:eastAsia="Verdana"/>
          <w:sz w:val="24"/>
          <w:szCs w:val="24"/>
        </w:rPr>
        <w:t>.2024</w:t>
      </w:r>
    </w:p>
    <w:p w14:paraId="08083C38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00DBDC87" w14:textId="77777777" w:rsidR="00D77554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5D7C192" w14:textId="77777777" w:rsidR="00594772" w:rsidRPr="009E7242" w:rsidRDefault="00594772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C5D228" w14:textId="79A0340B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Økonomi</w:t>
      </w:r>
      <w:r w:rsidR="00E3070B" w:rsidRPr="009E7242">
        <w:rPr>
          <w:rFonts w:eastAsia="Verdana"/>
          <w:b/>
          <w:sz w:val="24"/>
          <w:szCs w:val="24"/>
        </w:rPr>
        <w:t xml:space="preserve"> (fast punkt)</w:t>
      </w:r>
    </w:p>
    <w:p w14:paraId="0247053A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49801EA" w14:textId="77777777" w:rsidR="00B47C11" w:rsidRDefault="00037141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Balancen </w:t>
      </w:r>
      <w:r w:rsidR="00B82CE2">
        <w:rPr>
          <w:rFonts w:eastAsia="Times New Roman"/>
          <w:sz w:val="24"/>
          <w:szCs w:val="24"/>
        </w:rPr>
        <w:t>v. Jette</w:t>
      </w:r>
    </w:p>
    <w:p w14:paraId="263363F3" w14:textId="75D9866E" w:rsidR="00F41107" w:rsidRDefault="0048234B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Der er </w:t>
      </w:r>
      <w:r w:rsidR="001D0B7D">
        <w:rPr>
          <w:rFonts w:eastAsia="Times New Roman"/>
          <w:sz w:val="24"/>
          <w:szCs w:val="24"/>
        </w:rPr>
        <w:t xml:space="preserve">underskud på </w:t>
      </w:r>
      <w:r w:rsidR="00775C3E">
        <w:rPr>
          <w:rFonts w:eastAsia="Times New Roman"/>
          <w:sz w:val="24"/>
          <w:szCs w:val="24"/>
        </w:rPr>
        <w:t xml:space="preserve">kontoen med </w:t>
      </w:r>
      <w:r w:rsidR="001D0B7D">
        <w:rPr>
          <w:rFonts w:eastAsia="Times New Roman"/>
          <w:sz w:val="24"/>
          <w:szCs w:val="24"/>
        </w:rPr>
        <w:t>skole</w:t>
      </w:r>
      <w:r w:rsidR="00A05E12">
        <w:rPr>
          <w:rFonts w:eastAsia="Times New Roman"/>
          <w:sz w:val="24"/>
          <w:szCs w:val="24"/>
        </w:rPr>
        <w:t xml:space="preserve">penge, da vi </w:t>
      </w:r>
      <w:r w:rsidR="007170C1">
        <w:rPr>
          <w:rFonts w:eastAsia="Times New Roman"/>
          <w:sz w:val="24"/>
          <w:szCs w:val="24"/>
        </w:rPr>
        <w:t>havde</w:t>
      </w:r>
      <w:r w:rsidR="00A05E12">
        <w:rPr>
          <w:rFonts w:eastAsia="Times New Roman"/>
          <w:sz w:val="24"/>
          <w:szCs w:val="24"/>
        </w:rPr>
        <w:t xml:space="preserve"> 17 elever færre </w:t>
      </w:r>
      <w:r w:rsidR="007170C1">
        <w:rPr>
          <w:rFonts w:eastAsia="Times New Roman"/>
          <w:sz w:val="24"/>
          <w:szCs w:val="24"/>
        </w:rPr>
        <w:t>på skolen pr</w:t>
      </w:r>
      <w:r w:rsidR="00D84824">
        <w:rPr>
          <w:rFonts w:eastAsia="Times New Roman"/>
          <w:sz w:val="24"/>
          <w:szCs w:val="24"/>
        </w:rPr>
        <w:t>.</w:t>
      </w:r>
      <w:r w:rsidR="007170C1">
        <w:rPr>
          <w:rFonts w:eastAsia="Times New Roman"/>
          <w:sz w:val="24"/>
          <w:szCs w:val="24"/>
        </w:rPr>
        <w:t xml:space="preserve"> 5.</w:t>
      </w:r>
      <w:r w:rsidR="00D84824">
        <w:rPr>
          <w:rFonts w:eastAsia="Times New Roman"/>
          <w:sz w:val="24"/>
          <w:szCs w:val="24"/>
        </w:rPr>
        <w:t xml:space="preserve"> </w:t>
      </w:r>
      <w:r w:rsidR="007170C1">
        <w:rPr>
          <w:rFonts w:eastAsia="Times New Roman"/>
          <w:sz w:val="24"/>
          <w:szCs w:val="24"/>
        </w:rPr>
        <w:t xml:space="preserve">sept. </w:t>
      </w:r>
      <w:r w:rsidR="00D84824">
        <w:rPr>
          <w:rFonts w:eastAsia="Times New Roman"/>
          <w:sz w:val="24"/>
          <w:szCs w:val="24"/>
        </w:rPr>
        <w:t xml:space="preserve">2024, </w:t>
      </w:r>
      <w:r w:rsidR="00A05E12">
        <w:rPr>
          <w:rFonts w:eastAsia="Times New Roman"/>
          <w:sz w:val="24"/>
          <w:szCs w:val="24"/>
        </w:rPr>
        <w:t>end vi havde budgetteret med</w:t>
      </w:r>
      <w:r w:rsidR="007170C1">
        <w:rPr>
          <w:rFonts w:eastAsia="Times New Roman"/>
          <w:sz w:val="24"/>
          <w:szCs w:val="24"/>
        </w:rPr>
        <w:t>.</w:t>
      </w:r>
      <w:r w:rsidR="004B4D97">
        <w:rPr>
          <w:rFonts w:eastAsia="Times New Roman"/>
          <w:sz w:val="24"/>
          <w:szCs w:val="24"/>
        </w:rPr>
        <w:t xml:space="preserve"> Det betyder</w:t>
      </w:r>
      <w:r w:rsidR="00D84824">
        <w:rPr>
          <w:rFonts w:eastAsia="Times New Roman"/>
          <w:sz w:val="24"/>
          <w:szCs w:val="24"/>
        </w:rPr>
        <w:t>,</w:t>
      </w:r>
      <w:r w:rsidR="004B4D97">
        <w:rPr>
          <w:rFonts w:eastAsia="Times New Roman"/>
          <w:sz w:val="24"/>
          <w:szCs w:val="24"/>
        </w:rPr>
        <w:t xml:space="preserve"> at</w:t>
      </w:r>
      <w:r w:rsidR="00752646">
        <w:rPr>
          <w:rFonts w:eastAsia="Times New Roman"/>
          <w:sz w:val="24"/>
          <w:szCs w:val="24"/>
        </w:rPr>
        <w:t xml:space="preserve"> vi</w:t>
      </w:r>
      <w:r w:rsidR="00420246">
        <w:rPr>
          <w:rFonts w:eastAsia="Times New Roman"/>
          <w:sz w:val="24"/>
          <w:szCs w:val="24"/>
        </w:rPr>
        <w:t xml:space="preserve"> havde </w:t>
      </w:r>
      <w:r w:rsidR="003C3772">
        <w:rPr>
          <w:rFonts w:eastAsia="Times New Roman"/>
          <w:sz w:val="24"/>
          <w:szCs w:val="24"/>
        </w:rPr>
        <w:t>budgetteret</w:t>
      </w:r>
      <w:r w:rsidR="00420246">
        <w:rPr>
          <w:rFonts w:eastAsia="Times New Roman"/>
          <w:sz w:val="24"/>
          <w:szCs w:val="24"/>
        </w:rPr>
        <w:t xml:space="preserve"> med et overskud på </w:t>
      </w:r>
      <w:r w:rsidR="00752646">
        <w:rPr>
          <w:rFonts w:eastAsia="Times New Roman"/>
          <w:sz w:val="24"/>
          <w:szCs w:val="24"/>
        </w:rPr>
        <w:t xml:space="preserve">ca. </w:t>
      </w:r>
      <w:r w:rsidR="00D84824">
        <w:rPr>
          <w:rFonts w:eastAsia="Times New Roman"/>
          <w:sz w:val="24"/>
          <w:szCs w:val="24"/>
        </w:rPr>
        <w:t xml:space="preserve">kr. </w:t>
      </w:r>
      <w:proofErr w:type="gramStart"/>
      <w:r w:rsidR="00420246">
        <w:rPr>
          <w:rFonts w:eastAsia="Times New Roman"/>
          <w:sz w:val="24"/>
          <w:szCs w:val="24"/>
        </w:rPr>
        <w:t>700.000,</w:t>
      </w:r>
      <w:r w:rsidR="00D84824">
        <w:rPr>
          <w:rFonts w:eastAsia="Times New Roman"/>
          <w:sz w:val="24"/>
          <w:szCs w:val="24"/>
        </w:rPr>
        <w:t>-</w:t>
      </w:r>
      <w:proofErr w:type="gramEnd"/>
      <w:r w:rsidR="00D84824">
        <w:rPr>
          <w:rFonts w:eastAsia="Times New Roman"/>
          <w:sz w:val="24"/>
          <w:szCs w:val="24"/>
        </w:rPr>
        <w:t xml:space="preserve">. Nu </w:t>
      </w:r>
      <w:r w:rsidR="00752646">
        <w:rPr>
          <w:rFonts w:eastAsia="Times New Roman"/>
          <w:sz w:val="24"/>
          <w:szCs w:val="24"/>
        </w:rPr>
        <w:t>forventes</w:t>
      </w:r>
      <w:r w:rsidR="00420246">
        <w:rPr>
          <w:rFonts w:eastAsia="Times New Roman"/>
          <w:sz w:val="24"/>
          <w:szCs w:val="24"/>
        </w:rPr>
        <w:t xml:space="preserve"> </w:t>
      </w:r>
      <w:r w:rsidR="00D84824">
        <w:rPr>
          <w:rFonts w:eastAsia="Times New Roman"/>
          <w:sz w:val="24"/>
          <w:szCs w:val="24"/>
        </w:rPr>
        <w:t xml:space="preserve">det </w:t>
      </w:r>
      <w:r w:rsidR="00420246">
        <w:rPr>
          <w:rFonts w:eastAsia="Times New Roman"/>
          <w:sz w:val="24"/>
          <w:szCs w:val="24"/>
        </w:rPr>
        <w:t xml:space="preserve">kun </w:t>
      </w:r>
      <w:r w:rsidR="00752646">
        <w:rPr>
          <w:rFonts w:eastAsia="Times New Roman"/>
          <w:sz w:val="24"/>
          <w:szCs w:val="24"/>
        </w:rPr>
        <w:t xml:space="preserve">at blive </w:t>
      </w:r>
      <w:r w:rsidR="00420246">
        <w:rPr>
          <w:rFonts w:eastAsia="Times New Roman"/>
          <w:sz w:val="24"/>
          <w:szCs w:val="24"/>
        </w:rPr>
        <w:t xml:space="preserve">på </w:t>
      </w:r>
      <w:r w:rsidR="00752646">
        <w:rPr>
          <w:rFonts w:eastAsia="Times New Roman"/>
          <w:sz w:val="24"/>
          <w:szCs w:val="24"/>
        </w:rPr>
        <w:t xml:space="preserve">ca. </w:t>
      </w:r>
      <w:r w:rsidR="00D84824">
        <w:rPr>
          <w:rFonts w:eastAsia="Times New Roman"/>
          <w:sz w:val="24"/>
          <w:szCs w:val="24"/>
        </w:rPr>
        <w:t xml:space="preserve">kr. </w:t>
      </w:r>
      <w:proofErr w:type="gramStart"/>
      <w:r w:rsidR="00420246">
        <w:rPr>
          <w:rFonts w:eastAsia="Times New Roman"/>
          <w:sz w:val="24"/>
          <w:szCs w:val="24"/>
        </w:rPr>
        <w:t>200</w:t>
      </w:r>
      <w:r w:rsidR="00F41107">
        <w:rPr>
          <w:rFonts w:eastAsia="Times New Roman"/>
          <w:sz w:val="24"/>
          <w:szCs w:val="24"/>
        </w:rPr>
        <w:t>.000</w:t>
      </w:r>
      <w:r w:rsidR="00D84824">
        <w:rPr>
          <w:rFonts w:eastAsia="Times New Roman"/>
          <w:sz w:val="24"/>
          <w:szCs w:val="24"/>
        </w:rPr>
        <w:t>,-</w:t>
      </w:r>
      <w:proofErr w:type="gramEnd"/>
      <w:r w:rsidR="00D84824">
        <w:rPr>
          <w:rFonts w:eastAsia="Times New Roman"/>
          <w:sz w:val="24"/>
          <w:szCs w:val="24"/>
        </w:rPr>
        <w:t>.</w:t>
      </w:r>
    </w:p>
    <w:p w14:paraId="0703008C" w14:textId="77777777" w:rsidR="00280066" w:rsidRDefault="00280066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</w:p>
    <w:p w14:paraId="2AB84CCD" w14:textId="03CD051A" w:rsidR="005E2E50" w:rsidRDefault="00E2285A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Der er nogle konti</w:t>
      </w:r>
      <w:r w:rsidR="00D84824">
        <w:rPr>
          <w:rFonts w:eastAsia="Times New Roman"/>
          <w:sz w:val="24"/>
          <w:szCs w:val="24"/>
        </w:rPr>
        <w:t>,</w:t>
      </w:r>
      <w:r w:rsidR="00B33798">
        <w:rPr>
          <w:rFonts w:eastAsia="Times New Roman"/>
          <w:sz w:val="24"/>
          <w:szCs w:val="24"/>
        </w:rPr>
        <w:t xml:space="preserve"> der bliver brugt først på året</w:t>
      </w:r>
      <w:r w:rsidR="005E2E50">
        <w:rPr>
          <w:rFonts w:eastAsia="Times New Roman"/>
          <w:sz w:val="24"/>
          <w:szCs w:val="24"/>
        </w:rPr>
        <w:t xml:space="preserve"> </w:t>
      </w:r>
      <w:r w:rsidR="007B191A">
        <w:rPr>
          <w:rFonts w:eastAsia="Times New Roman"/>
          <w:sz w:val="24"/>
          <w:szCs w:val="24"/>
        </w:rPr>
        <w:t xml:space="preserve">og andre sidst på året, </w:t>
      </w:r>
      <w:r w:rsidR="00C64628">
        <w:rPr>
          <w:rFonts w:eastAsia="Times New Roman"/>
          <w:sz w:val="24"/>
          <w:szCs w:val="24"/>
        </w:rPr>
        <w:t>hvilket betyder</w:t>
      </w:r>
      <w:r w:rsidR="00D84824">
        <w:rPr>
          <w:rFonts w:eastAsia="Times New Roman"/>
          <w:sz w:val="24"/>
          <w:szCs w:val="24"/>
        </w:rPr>
        <w:t>,</w:t>
      </w:r>
      <w:r w:rsidR="00C64628">
        <w:rPr>
          <w:rFonts w:eastAsia="Times New Roman"/>
          <w:sz w:val="24"/>
          <w:szCs w:val="24"/>
        </w:rPr>
        <w:t xml:space="preserve"> at der på nogle tidspunkter vil være underskud og andre </w:t>
      </w:r>
      <w:r w:rsidR="00D84824">
        <w:rPr>
          <w:rFonts w:eastAsia="Times New Roman"/>
          <w:sz w:val="24"/>
          <w:szCs w:val="24"/>
        </w:rPr>
        <w:t xml:space="preserve">tidspunkter </w:t>
      </w:r>
      <w:r w:rsidR="00C64628">
        <w:rPr>
          <w:rFonts w:eastAsia="Times New Roman"/>
          <w:sz w:val="24"/>
          <w:szCs w:val="24"/>
        </w:rPr>
        <w:t xml:space="preserve">overskud - </w:t>
      </w:r>
      <w:r w:rsidR="005E2E50">
        <w:rPr>
          <w:rFonts w:eastAsia="Times New Roman"/>
          <w:sz w:val="24"/>
          <w:szCs w:val="24"/>
        </w:rPr>
        <w:t xml:space="preserve">men det hænger sammen </w:t>
      </w:r>
      <w:r w:rsidR="007B191A">
        <w:rPr>
          <w:rFonts w:eastAsia="Times New Roman"/>
          <w:sz w:val="24"/>
          <w:szCs w:val="24"/>
        </w:rPr>
        <w:t>gennemsnitligt</w:t>
      </w:r>
      <w:r w:rsidR="007E7C97">
        <w:rPr>
          <w:rFonts w:eastAsia="Times New Roman"/>
          <w:sz w:val="24"/>
          <w:szCs w:val="24"/>
        </w:rPr>
        <w:t xml:space="preserve"> over året</w:t>
      </w:r>
      <w:r w:rsidR="005E2E50">
        <w:rPr>
          <w:rFonts w:eastAsia="Times New Roman"/>
          <w:sz w:val="24"/>
          <w:szCs w:val="24"/>
        </w:rPr>
        <w:t>.</w:t>
      </w:r>
    </w:p>
    <w:p w14:paraId="68FC1453" w14:textId="6B496619" w:rsidR="007B191A" w:rsidRDefault="007B191A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Der er brugt færre lønkroner på det faste personale, og flere på vikarer – </w:t>
      </w:r>
      <w:r w:rsidR="008741CD">
        <w:rPr>
          <w:rFonts w:eastAsia="Times New Roman"/>
          <w:sz w:val="24"/>
          <w:szCs w:val="24"/>
        </w:rPr>
        <w:t>da der er vikarer</w:t>
      </w:r>
      <w:r w:rsidR="00D84824">
        <w:rPr>
          <w:rFonts w:eastAsia="Times New Roman"/>
          <w:sz w:val="24"/>
          <w:szCs w:val="24"/>
        </w:rPr>
        <w:t>,</w:t>
      </w:r>
      <w:r w:rsidR="008741CD">
        <w:rPr>
          <w:rFonts w:eastAsia="Times New Roman"/>
          <w:sz w:val="24"/>
          <w:szCs w:val="24"/>
        </w:rPr>
        <w:t xml:space="preserve"> der har dækket faste timer</w:t>
      </w:r>
      <w:r w:rsidR="00C06B74">
        <w:rPr>
          <w:rFonts w:eastAsia="Times New Roman"/>
          <w:sz w:val="24"/>
          <w:szCs w:val="24"/>
        </w:rPr>
        <w:t xml:space="preserve">. </w:t>
      </w:r>
    </w:p>
    <w:p w14:paraId="357DBB25" w14:textId="20FEC5EF" w:rsidR="003D3A20" w:rsidRDefault="00365C89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Lejrskolerne er planlagt, og det ser fornuftigt ud.</w:t>
      </w:r>
    </w:p>
    <w:p w14:paraId="6C3ADF2E" w14:textId="77524212" w:rsidR="002536A6" w:rsidRDefault="00063D69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Der er minus på transportkontoen </w:t>
      </w:r>
      <w:r w:rsidR="0037488C">
        <w:rPr>
          <w:rFonts w:eastAsia="Times New Roman"/>
          <w:sz w:val="24"/>
          <w:szCs w:val="24"/>
        </w:rPr>
        <w:t>efter zoo-turen –</w:t>
      </w:r>
      <w:r>
        <w:rPr>
          <w:rFonts w:eastAsia="Times New Roman"/>
          <w:sz w:val="24"/>
          <w:szCs w:val="24"/>
        </w:rPr>
        <w:t xml:space="preserve"> </w:t>
      </w:r>
      <w:r w:rsidR="0037488C">
        <w:rPr>
          <w:rFonts w:eastAsia="Times New Roman"/>
          <w:sz w:val="24"/>
          <w:szCs w:val="24"/>
        </w:rPr>
        <w:t xml:space="preserve">det </w:t>
      </w:r>
      <w:r w:rsidR="006023B9">
        <w:rPr>
          <w:rFonts w:eastAsia="Times New Roman"/>
          <w:sz w:val="24"/>
          <w:szCs w:val="24"/>
        </w:rPr>
        <w:t>var forventet, da zoo</w:t>
      </w:r>
      <w:r w:rsidR="00594772">
        <w:rPr>
          <w:rFonts w:eastAsia="Times New Roman"/>
          <w:sz w:val="24"/>
          <w:szCs w:val="24"/>
        </w:rPr>
        <w:t xml:space="preserve">-turen </w:t>
      </w:r>
      <w:r w:rsidR="0037488C">
        <w:rPr>
          <w:rFonts w:eastAsia="Times New Roman"/>
          <w:sz w:val="24"/>
          <w:szCs w:val="24"/>
        </w:rPr>
        <w:t>dækkes af julemarkedet</w:t>
      </w:r>
      <w:r w:rsidR="00ED7813">
        <w:rPr>
          <w:rFonts w:eastAsia="Times New Roman"/>
          <w:sz w:val="24"/>
          <w:szCs w:val="24"/>
        </w:rPr>
        <w:t>.</w:t>
      </w:r>
    </w:p>
    <w:p w14:paraId="2B23713B" w14:textId="77777777" w:rsidR="00453335" w:rsidRDefault="00453335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</w:p>
    <w:p w14:paraId="400EC499" w14:textId="77777777" w:rsidR="00594772" w:rsidRDefault="00594772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</w:p>
    <w:p w14:paraId="01E9A091" w14:textId="77777777" w:rsidR="00594772" w:rsidRDefault="00594772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</w:p>
    <w:p w14:paraId="326E5857" w14:textId="77777777" w:rsidR="00594772" w:rsidRDefault="00594772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</w:p>
    <w:p w14:paraId="2E1AC510" w14:textId="2756D313" w:rsidR="00E3070B" w:rsidRPr="00037141" w:rsidRDefault="00E3070B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</w:p>
    <w:p w14:paraId="1AF8F1E7" w14:textId="35610EEE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Info fra ledelsen</w:t>
      </w:r>
    </w:p>
    <w:p w14:paraId="6D746D7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9849CB" w14:textId="1861B03C" w:rsidR="00E3070B" w:rsidRPr="009E7242" w:rsidRDefault="00E3070B" w:rsidP="00E3070B">
      <w:pPr>
        <w:pStyle w:val="BrdtekstA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Fritidsdelen v. Maja</w:t>
      </w:r>
    </w:p>
    <w:p w14:paraId="3B53C963" w14:textId="746ED4D0" w:rsidR="00E3070B" w:rsidRDefault="0071684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Alt går fint</w:t>
      </w:r>
      <w:r w:rsidR="00E32117">
        <w:rPr>
          <w:rFonts w:eastAsia="Verdana"/>
          <w:sz w:val="24"/>
          <w:szCs w:val="24"/>
        </w:rPr>
        <w:t xml:space="preserve">, </w:t>
      </w:r>
      <w:r w:rsidR="00D84824">
        <w:rPr>
          <w:rFonts w:eastAsia="Verdana"/>
          <w:sz w:val="24"/>
          <w:szCs w:val="24"/>
        </w:rPr>
        <w:t xml:space="preserve">og </w:t>
      </w:r>
      <w:r w:rsidR="00E32117">
        <w:rPr>
          <w:rFonts w:eastAsia="Verdana"/>
          <w:sz w:val="24"/>
          <w:szCs w:val="24"/>
        </w:rPr>
        <w:t xml:space="preserve">der er </w:t>
      </w:r>
      <w:r w:rsidR="00382E81">
        <w:rPr>
          <w:rFonts w:eastAsia="Verdana"/>
          <w:sz w:val="24"/>
          <w:szCs w:val="24"/>
        </w:rPr>
        <w:t xml:space="preserve">god stemning </w:t>
      </w:r>
      <w:r w:rsidR="0027366F">
        <w:rPr>
          <w:rFonts w:eastAsia="Verdana"/>
          <w:sz w:val="24"/>
          <w:szCs w:val="24"/>
        </w:rPr>
        <w:t xml:space="preserve">blandt både børn, forældre og medarbejdere. Der er </w:t>
      </w:r>
      <w:r w:rsidR="008A6D2A">
        <w:rPr>
          <w:rFonts w:eastAsia="Verdana"/>
          <w:sz w:val="24"/>
          <w:szCs w:val="24"/>
        </w:rPr>
        <w:t>fokus på</w:t>
      </w:r>
      <w:r w:rsidR="00382E81">
        <w:rPr>
          <w:rFonts w:eastAsia="Verdana"/>
          <w:sz w:val="24"/>
          <w:szCs w:val="24"/>
        </w:rPr>
        <w:t xml:space="preserve"> nogle enkelte børn</w:t>
      </w:r>
      <w:r w:rsidR="00D84824">
        <w:rPr>
          <w:rFonts w:eastAsia="Verdana"/>
          <w:sz w:val="24"/>
          <w:szCs w:val="24"/>
        </w:rPr>
        <w:t>,</w:t>
      </w:r>
      <w:r w:rsidR="00382E81">
        <w:rPr>
          <w:rFonts w:eastAsia="Verdana"/>
          <w:sz w:val="24"/>
          <w:szCs w:val="24"/>
        </w:rPr>
        <w:t xml:space="preserve"> der fylder</w:t>
      </w:r>
      <w:r w:rsidR="008A4DE8">
        <w:rPr>
          <w:rFonts w:eastAsia="Verdana"/>
          <w:sz w:val="24"/>
          <w:szCs w:val="24"/>
        </w:rPr>
        <w:t>, og der arbejdes på at få dem med i forskellige aktiviteter.</w:t>
      </w:r>
    </w:p>
    <w:p w14:paraId="2837E4C7" w14:textId="77777777" w:rsidR="00E32117" w:rsidRPr="009E7242" w:rsidRDefault="00E32117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EFAE372" w14:textId="7A1A25C1" w:rsidR="00EF5D36" w:rsidRDefault="00E3070B" w:rsidP="00E767ED">
      <w:pPr>
        <w:pStyle w:val="Listeafsnit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032EB">
        <w:rPr>
          <w:rFonts w:eastAsia="Verdana"/>
          <w:sz w:val="24"/>
          <w:szCs w:val="24"/>
        </w:rPr>
        <w:t>Skoledelen v. Jette</w:t>
      </w:r>
      <w:r w:rsidR="009032EB" w:rsidRPr="009032EB">
        <w:rPr>
          <w:rFonts w:eastAsia="Verdana"/>
          <w:sz w:val="24"/>
          <w:szCs w:val="24"/>
        </w:rPr>
        <w:br/>
      </w:r>
      <w:r w:rsidR="006819BF">
        <w:rPr>
          <w:rFonts w:eastAsia="Verdana"/>
          <w:sz w:val="24"/>
          <w:szCs w:val="24"/>
        </w:rPr>
        <w:t>D</w:t>
      </w:r>
      <w:r w:rsidR="00E32117">
        <w:rPr>
          <w:rFonts w:eastAsia="Verdana"/>
          <w:sz w:val="24"/>
          <w:szCs w:val="24"/>
        </w:rPr>
        <w:t xml:space="preserve">er </w:t>
      </w:r>
      <w:r w:rsidR="00901568">
        <w:rPr>
          <w:rFonts w:eastAsia="Verdana"/>
          <w:sz w:val="24"/>
          <w:szCs w:val="24"/>
        </w:rPr>
        <w:t>er fokus på at få optimeret skolens rengøring</w:t>
      </w:r>
      <w:r w:rsidR="00D84824">
        <w:rPr>
          <w:rFonts w:eastAsia="Verdana"/>
          <w:sz w:val="24"/>
          <w:szCs w:val="24"/>
        </w:rPr>
        <w:t>.</w:t>
      </w:r>
    </w:p>
    <w:p w14:paraId="3E129CED" w14:textId="5A934E70" w:rsidR="00731F44" w:rsidRDefault="00731F44" w:rsidP="003A78C2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Pt</w:t>
      </w:r>
      <w:r w:rsidR="00D84824">
        <w:rPr>
          <w:rFonts w:eastAsia="Verdana"/>
          <w:sz w:val="24"/>
          <w:szCs w:val="24"/>
        </w:rPr>
        <w:t>. er</w:t>
      </w:r>
      <w:r>
        <w:rPr>
          <w:rFonts w:eastAsia="Verdana"/>
          <w:sz w:val="24"/>
          <w:szCs w:val="24"/>
        </w:rPr>
        <w:t xml:space="preserve"> 34 børn skrevet op til næste års 0.</w:t>
      </w:r>
      <w:r w:rsidR="00D84824">
        <w:rPr>
          <w:rFonts w:eastAsia="Verdana"/>
          <w:sz w:val="24"/>
          <w:szCs w:val="24"/>
        </w:rPr>
        <w:t xml:space="preserve"> </w:t>
      </w:r>
      <w:r>
        <w:rPr>
          <w:rFonts w:eastAsia="Verdana"/>
          <w:sz w:val="24"/>
          <w:szCs w:val="24"/>
        </w:rPr>
        <w:t>kl</w:t>
      </w:r>
      <w:r w:rsidR="00D84824">
        <w:rPr>
          <w:rFonts w:eastAsia="Verdana"/>
          <w:sz w:val="24"/>
          <w:szCs w:val="24"/>
        </w:rPr>
        <w:t>.</w:t>
      </w:r>
      <w:r>
        <w:rPr>
          <w:rFonts w:eastAsia="Verdana"/>
          <w:sz w:val="24"/>
          <w:szCs w:val="24"/>
        </w:rPr>
        <w:t xml:space="preserve"> – deraf </w:t>
      </w:r>
      <w:r w:rsidR="003A78C2">
        <w:rPr>
          <w:rFonts w:eastAsia="Verdana"/>
          <w:sz w:val="24"/>
          <w:szCs w:val="24"/>
        </w:rPr>
        <w:t>8 søskendebørn</w:t>
      </w:r>
      <w:r w:rsidR="00D84824">
        <w:rPr>
          <w:rFonts w:eastAsia="Verdana"/>
          <w:sz w:val="24"/>
          <w:szCs w:val="24"/>
        </w:rPr>
        <w:t>.</w:t>
      </w:r>
    </w:p>
    <w:p w14:paraId="77F0C1B6" w14:textId="603513B9" w:rsidR="009032EB" w:rsidRDefault="00A45F38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Der er ansat barselsvikar for Sofie</w:t>
      </w:r>
      <w:r w:rsidR="00D84824">
        <w:rPr>
          <w:rFonts w:eastAsia="Verdana"/>
          <w:sz w:val="24"/>
          <w:szCs w:val="24"/>
        </w:rPr>
        <w:t>.</w:t>
      </w:r>
    </w:p>
    <w:p w14:paraId="133553F5" w14:textId="78A4DC0B" w:rsidR="00A45F38" w:rsidRDefault="00901568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Vores læsevejleder</w:t>
      </w:r>
      <w:r w:rsidR="007A5FC1">
        <w:rPr>
          <w:rFonts w:eastAsia="Verdana"/>
          <w:sz w:val="24"/>
          <w:szCs w:val="24"/>
        </w:rPr>
        <w:t xml:space="preserve"> </w:t>
      </w:r>
      <w:r w:rsidR="00A45F38">
        <w:rPr>
          <w:rFonts w:eastAsia="Verdana"/>
          <w:sz w:val="24"/>
          <w:szCs w:val="24"/>
        </w:rPr>
        <w:t>er pt</w:t>
      </w:r>
      <w:r w:rsidR="00D84824">
        <w:rPr>
          <w:rFonts w:eastAsia="Verdana"/>
          <w:sz w:val="24"/>
          <w:szCs w:val="24"/>
        </w:rPr>
        <w:t>.</w:t>
      </w:r>
      <w:r w:rsidR="00A45F38">
        <w:rPr>
          <w:rFonts w:eastAsia="Verdana"/>
          <w:sz w:val="24"/>
          <w:szCs w:val="24"/>
        </w:rPr>
        <w:t xml:space="preserve"> sygemeldt, hendes </w:t>
      </w:r>
      <w:r w:rsidR="009B2C01">
        <w:rPr>
          <w:rFonts w:eastAsia="Verdana"/>
          <w:sz w:val="24"/>
          <w:szCs w:val="24"/>
        </w:rPr>
        <w:t>specialhold er delt ud til andre lærere</w:t>
      </w:r>
      <w:r w:rsidR="00D84824">
        <w:rPr>
          <w:rFonts w:eastAsia="Verdana"/>
          <w:sz w:val="24"/>
          <w:szCs w:val="24"/>
        </w:rPr>
        <w:t>.</w:t>
      </w:r>
    </w:p>
    <w:p w14:paraId="35D202D5" w14:textId="2CD6C3A8" w:rsidR="009B2C01" w:rsidRDefault="009B2C01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 xml:space="preserve">Der er </w:t>
      </w:r>
      <w:r w:rsidR="00AB7268">
        <w:rPr>
          <w:rFonts w:eastAsia="Verdana"/>
          <w:sz w:val="24"/>
          <w:szCs w:val="24"/>
        </w:rPr>
        <w:t xml:space="preserve">blevet </w:t>
      </w:r>
      <w:r>
        <w:rPr>
          <w:rFonts w:eastAsia="Verdana"/>
          <w:sz w:val="24"/>
          <w:szCs w:val="24"/>
        </w:rPr>
        <w:t xml:space="preserve">skiftet en del </w:t>
      </w:r>
      <w:r w:rsidR="00C86EEB">
        <w:rPr>
          <w:rFonts w:eastAsia="Verdana"/>
          <w:sz w:val="24"/>
          <w:szCs w:val="24"/>
        </w:rPr>
        <w:t xml:space="preserve">vinduer, og </w:t>
      </w:r>
      <w:r w:rsidR="00AB7268">
        <w:rPr>
          <w:rFonts w:eastAsia="Verdana"/>
          <w:sz w:val="24"/>
          <w:szCs w:val="24"/>
        </w:rPr>
        <w:t xml:space="preserve">der </w:t>
      </w:r>
      <w:r w:rsidR="00B51D5B">
        <w:rPr>
          <w:rFonts w:eastAsia="Verdana"/>
          <w:sz w:val="24"/>
          <w:szCs w:val="24"/>
        </w:rPr>
        <w:t xml:space="preserve">er </w:t>
      </w:r>
      <w:r w:rsidR="00C86EEB">
        <w:rPr>
          <w:rFonts w:eastAsia="Verdana"/>
          <w:sz w:val="24"/>
          <w:szCs w:val="24"/>
        </w:rPr>
        <w:t xml:space="preserve">lavet en plan for at få de sidste </w:t>
      </w:r>
      <w:r w:rsidR="007A5FC1">
        <w:rPr>
          <w:rFonts w:eastAsia="Verdana"/>
          <w:sz w:val="24"/>
          <w:szCs w:val="24"/>
        </w:rPr>
        <w:t>ud</w:t>
      </w:r>
      <w:r w:rsidR="00C86EEB">
        <w:rPr>
          <w:rFonts w:eastAsia="Verdana"/>
          <w:sz w:val="24"/>
          <w:szCs w:val="24"/>
        </w:rPr>
        <w:t>skiftet inden vinteren</w:t>
      </w:r>
      <w:r w:rsidR="00B51D5B">
        <w:rPr>
          <w:rFonts w:eastAsia="Verdana"/>
          <w:sz w:val="24"/>
          <w:szCs w:val="24"/>
        </w:rPr>
        <w:t>.</w:t>
      </w:r>
    </w:p>
    <w:p w14:paraId="422938D9" w14:textId="04FCE8B6" w:rsidR="00C86EEB" w:rsidRDefault="00C86EEB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Der er problemer med</w:t>
      </w:r>
      <w:r w:rsidR="00D84824">
        <w:rPr>
          <w:rFonts w:eastAsia="Verdana"/>
          <w:sz w:val="24"/>
          <w:szCs w:val="24"/>
        </w:rPr>
        <w:t xml:space="preserve">, </w:t>
      </w:r>
      <w:r>
        <w:rPr>
          <w:rFonts w:eastAsia="Verdana"/>
          <w:sz w:val="24"/>
          <w:szCs w:val="24"/>
        </w:rPr>
        <w:t xml:space="preserve">at der </w:t>
      </w:r>
      <w:r w:rsidR="00E57869">
        <w:rPr>
          <w:rFonts w:eastAsia="Verdana"/>
          <w:sz w:val="24"/>
          <w:szCs w:val="24"/>
        </w:rPr>
        <w:t>er en del af de større elever</w:t>
      </w:r>
      <w:r w:rsidR="00D84824">
        <w:rPr>
          <w:rFonts w:eastAsia="Verdana"/>
          <w:sz w:val="24"/>
          <w:szCs w:val="24"/>
        </w:rPr>
        <w:t>,</w:t>
      </w:r>
      <w:r w:rsidR="00E57869">
        <w:rPr>
          <w:rFonts w:eastAsia="Verdana"/>
          <w:sz w:val="24"/>
          <w:szCs w:val="24"/>
        </w:rPr>
        <w:t xml:space="preserve"> der er afhængige af snus og pufbarrer</w:t>
      </w:r>
      <w:r w:rsidR="00D84824">
        <w:rPr>
          <w:rFonts w:eastAsia="Verdana"/>
          <w:sz w:val="24"/>
          <w:szCs w:val="24"/>
        </w:rPr>
        <w:t>. Vi</w:t>
      </w:r>
      <w:r w:rsidR="00E57869">
        <w:rPr>
          <w:rFonts w:eastAsia="Verdana"/>
          <w:sz w:val="24"/>
          <w:szCs w:val="24"/>
        </w:rPr>
        <w:t xml:space="preserve"> </w:t>
      </w:r>
      <w:r w:rsidR="00AF0EDF">
        <w:rPr>
          <w:rFonts w:eastAsia="Verdana"/>
          <w:sz w:val="24"/>
          <w:szCs w:val="24"/>
        </w:rPr>
        <w:t>laver en indsats på flere fronter og prøver at få fat om det</w:t>
      </w:r>
      <w:r w:rsidR="00B51D5B">
        <w:rPr>
          <w:rFonts w:eastAsia="Verdana"/>
          <w:sz w:val="24"/>
          <w:szCs w:val="24"/>
        </w:rPr>
        <w:t xml:space="preserve">. </w:t>
      </w:r>
    </w:p>
    <w:p w14:paraId="7FA9AAEE" w14:textId="77777777" w:rsidR="009D2CAE" w:rsidRDefault="009D2CAE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</w:p>
    <w:p w14:paraId="73AE5806" w14:textId="77777777" w:rsidR="00AB7268" w:rsidRPr="009032EB" w:rsidRDefault="00AB7268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</w:p>
    <w:p w14:paraId="48F68BE1" w14:textId="07734A09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Elevrådet</w:t>
      </w:r>
    </w:p>
    <w:p w14:paraId="3C489F4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0952334" w14:textId="60415DFE" w:rsidR="009E26FD" w:rsidRPr="00540BF1" w:rsidRDefault="00E3070B" w:rsidP="00043872">
      <w:pPr>
        <w:pStyle w:val="BrdtekstA"/>
        <w:widowControl w:val="0"/>
        <w:numPr>
          <w:ilvl w:val="0"/>
          <w:numId w:val="5"/>
        </w:numPr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  <w:r w:rsidRPr="00540BF1">
        <w:rPr>
          <w:rFonts w:eastAsia="Verdana"/>
          <w:sz w:val="24"/>
          <w:szCs w:val="24"/>
        </w:rPr>
        <w:t>Nyt fra elevrådet</w:t>
      </w:r>
      <w:r w:rsidR="00D64A21" w:rsidRPr="00540BF1">
        <w:rPr>
          <w:rFonts w:eastAsia="Verdana"/>
          <w:sz w:val="24"/>
          <w:szCs w:val="24"/>
        </w:rPr>
        <w:t xml:space="preserve"> </w:t>
      </w:r>
      <w:r w:rsidR="0075609E">
        <w:rPr>
          <w:rFonts w:eastAsia="Verdana"/>
          <w:sz w:val="24"/>
          <w:szCs w:val="24"/>
        </w:rPr>
        <w:t>– udgår på dette møde</w:t>
      </w:r>
      <w:r w:rsidR="00434E59">
        <w:rPr>
          <w:rFonts w:eastAsia="Verdana"/>
          <w:sz w:val="24"/>
          <w:szCs w:val="24"/>
        </w:rPr>
        <w:br/>
      </w:r>
      <w:r w:rsidR="00434E59">
        <w:rPr>
          <w:rFonts w:eastAsia="Verdana"/>
          <w:sz w:val="24"/>
          <w:szCs w:val="24"/>
        </w:rPr>
        <w:br/>
      </w:r>
    </w:p>
    <w:p w14:paraId="7BEC65DB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279107F" w14:textId="77777777" w:rsidR="00A766B2" w:rsidRDefault="00A766B2" w:rsidP="00540BF1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1A660561" w14:textId="05891D8F" w:rsidR="00E3070B" w:rsidRPr="00434E59" w:rsidRDefault="00C500D9" w:rsidP="00232A83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34E59">
        <w:rPr>
          <w:rFonts w:eastAsia="Verdana"/>
          <w:b/>
          <w:sz w:val="24"/>
          <w:szCs w:val="24"/>
        </w:rPr>
        <w:t>Punkter til orientering</w:t>
      </w:r>
      <w:r w:rsidR="00E3070B" w:rsidRPr="00434E59">
        <w:rPr>
          <w:rFonts w:eastAsia="Verdana"/>
          <w:b/>
          <w:sz w:val="24"/>
          <w:szCs w:val="24"/>
        </w:rPr>
        <w:t xml:space="preserve"> (O), debat (D) og beslutning (B)</w:t>
      </w:r>
      <w:r w:rsidR="008A7F7D" w:rsidRPr="00434E59">
        <w:rPr>
          <w:rFonts w:eastAsia="Verdana"/>
          <w:b/>
          <w:sz w:val="24"/>
          <w:szCs w:val="24"/>
        </w:rPr>
        <w:t>.</w:t>
      </w:r>
    </w:p>
    <w:p w14:paraId="1FDB2351" w14:textId="77777777" w:rsidR="00C4443E" w:rsidRPr="00283C68" w:rsidRDefault="00C4443E" w:rsidP="00C444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lang w:val="da-DK"/>
        </w:rPr>
      </w:pPr>
    </w:p>
    <w:p w14:paraId="2F94F819" w14:textId="2C258D90" w:rsidR="00582130" w:rsidRDefault="006A5D23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Forberedelse af </w:t>
      </w:r>
      <w:r w:rsidR="00283C68">
        <w:rPr>
          <w:sz w:val="24"/>
          <w:szCs w:val="24"/>
        </w:rPr>
        <w:t>forældreundersøgelsen</w:t>
      </w:r>
      <w:r w:rsidR="00582130" w:rsidRPr="00582130">
        <w:rPr>
          <w:sz w:val="24"/>
          <w:szCs w:val="24"/>
        </w:rPr>
        <w:t>?</w:t>
      </w:r>
      <w:r w:rsidR="00582130">
        <w:rPr>
          <w:sz w:val="24"/>
          <w:szCs w:val="24"/>
        </w:rPr>
        <w:t xml:space="preserve"> (</w:t>
      </w:r>
      <w:r w:rsidR="00283C68">
        <w:rPr>
          <w:sz w:val="24"/>
          <w:szCs w:val="24"/>
        </w:rPr>
        <w:t>D/B</w:t>
      </w:r>
      <w:r w:rsidR="00582130">
        <w:rPr>
          <w:sz w:val="24"/>
          <w:szCs w:val="24"/>
        </w:rPr>
        <w:t>)</w:t>
      </w:r>
    </w:p>
    <w:p w14:paraId="7D3602A5" w14:textId="237AD99D" w:rsidR="00E52D05" w:rsidRDefault="003E2B69" w:rsidP="00E52D05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Der er to forskellige muligheder, enten et eksternt firma til </w:t>
      </w:r>
      <w:r w:rsidR="00D84824">
        <w:rPr>
          <w:sz w:val="24"/>
          <w:szCs w:val="24"/>
        </w:rPr>
        <w:t xml:space="preserve">kr. </w:t>
      </w:r>
      <w:r>
        <w:rPr>
          <w:sz w:val="24"/>
          <w:szCs w:val="24"/>
        </w:rPr>
        <w:t xml:space="preserve">6000,- om </w:t>
      </w:r>
      <w:r w:rsidR="005A3002">
        <w:rPr>
          <w:sz w:val="24"/>
          <w:szCs w:val="24"/>
        </w:rPr>
        <w:t>året, eller et i</w:t>
      </w:r>
      <w:r w:rsidR="00360B81">
        <w:rPr>
          <w:sz w:val="24"/>
          <w:szCs w:val="24"/>
        </w:rPr>
        <w:t>n</w:t>
      </w:r>
      <w:r w:rsidR="005A3002">
        <w:rPr>
          <w:sz w:val="24"/>
          <w:szCs w:val="24"/>
        </w:rPr>
        <w:t>ternt</w:t>
      </w:r>
      <w:r w:rsidR="00360B81">
        <w:rPr>
          <w:sz w:val="24"/>
          <w:szCs w:val="24"/>
        </w:rPr>
        <w:t xml:space="preserve"> program</w:t>
      </w:r>
      <w:r w:rsidR="00D84824">
        <w:rPr>
          <w:sz w:val="24"/>
          <w:szCs w:val="24"/>
        </w:rPr>
        <w:t>,</w:t>
      </w:r>
      <w:r w:rsidR="005A3002">
        <w:rPr>
          <w:sz w:val="24"/>
          <w:szCs w:val="24"/>
        </w:rPr>
        <w:t xml:space="preserve"> som Allan kan styre. Der er enighed om</w:t>
      </w:r>
      <w:r w:rsidR="00D84824">
        <w:rPr>
          <w:sz w:val="24"/>
          <w:szCs w:val="24"/>
        </w:rPr>
        <w:t>,</w:t>
      </w:r>
      <w:r w:rsidR="005A3002">
        <w:rPr>
          <w:sz w:val="24"/>
          <w:szCs w:val="24"/>
        </w:rPr>
        <w:t xml:space="preserve"> at det skal være et eksternt firma</w:t>
      </w:r>
      <w:r w:rsidR="008C5F51">
        <w:rPr>
          <w:sz w:val="24"/>
          <w:szCs w:val="24"/>
        </w:rPr>
        <w:t>.</w:t>
      </w:r>
    </w:p>
    <w:p w14:paraId="2F6B7884" w14:textId="3AFB180E" w:rsidR="008C5F51" w:rsidRDefault="008C5F51" w:rsidP="00E52D05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>Næste bestyrelsesmøde</w:t>
      </w:r>
      <w:r w:rsidR="00B737F8">
        <w:rPr>
          <w:sz w:val="24"/>
          <w:szCs w:val="24"/>
        </w:rPr>
        <w:t>:</w:t>
      </w:r>
      <w:r>
        <w:rPr>
          <w:sz w:val="24"/>
          <w:szCs w:val="24"/>
        </w:rPr>
        <w:t xml:space="preserve"> et punkt om spørgsmål vedr</w:t>
      </w:r>
      <w:r w:rsidR="00D84824">
        <w:rPr>
          <w:sz w:val="24"/>
          <w:szCs w:val="24"/>
        </w:rPr>
        <w:t>.</w:t>
      </w:r>
      <w:r>
        <w:rPr>
          <w:sz w:val="24"/>
          <w:szCs w:val="24"/>
        </w:rPr>
        <w:t xml:space="preserve"> bestyrelsen</w:t>
      </w:r>
      <w:r w:rsidR="00B737F8">
        <w:rPr>
          <w:sz w:val="24"/>
          <w:szCs w:val="24"/>
        </w:rPr>
        <w:t xml:space="preserve"> i undersøgelsen</w:t>
      </w:r>
      <w:r>
        <w:rPr>
          <w:sz w:val="24"/>
          <w:szCs w:val="24"/>
        </w:rPr>
        <w:t>.</w:t>
      </w:r>
    </w:p>
    <w:p w14:paraId="7F441053" w14:textId="77777777" w:rsidR="008C5F51" w:rsidRDefault="008C5F51" w:rsidP="00E52D05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</w:p>
    <w:p w14:paraId="041F78CF" w14:textId="3973494B" w:rsidR="00C403F0" w:rsidRDefault="00D16EFA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Skal vi afprøve madordning?</w:t>
      </w:r>
      <w:r w:rsidR="00C403F0">
        <w:rPr>
          <w:sz w:val="24"/>
          <w:szCs w:val="24"/>
        </w:rPr>
        <w:t xml:space="preserve"> Jacob har sendt noget ud. </w:t>
      </w:r>
      <w:r>
        <w:rPr>
          <w:sz w:val="24"/>
          <w:szCs w:val="24"/>
        </w:rPr>
        <w:t>(D/B)</w:t>
      </w:r>
    </w:p>
    <w:p w14:paraId="5A0EA993" w14:textId="77777777" w:rsidR="003046ED" w:rsidRDefault="00122C16" w:rsidP="00E70112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Det aftales at forsøge </w:t>
      </w:r>
      <w:r w:rsidR="00B52761">
        <w:rPr>
          <w:sz w:val="24"/>
          <w:szCs w:val="24"/>
        </w:rPr>
        <w:t xml:space="preserve">med </w:t>
      </w:r>
      <w:r w:rsidR="00CF19E9">
        <w:rPr>
          <w:sz w:val="24"/>
          <w:szCs w:val="24"/>
        </w:rPr>
        <w:t>skolemad.nu – en gang om ugen</w:t>
      </w:r>
      <w:r w:rsidR="00B043ED">
        <w:rPr>
          <w:sz w:val="24"/>
          <w:szCs w:val="24"/>
        </w:rPr>
        <w:t>. Det vil være pedellerne der står for</w:t>
      </w:r>
      <w:r w:rsidR="003046ED">
        <w:rPr>
          <w:sz w:val="24"/>
          <w:szCs w:val="24"/>
        </w:rPr>
        <w:t xml:space="preserve"> uddelingen. </w:t>
      </w:r>
    </w:p>
    <w:p w14:paraId="756AADD9" w14:textId="4FF7373B" w:rsidR="00E70112" w:rsidRPr="00E70112" w:rsidRDefault="00122C16" w:rsidP="00E70112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89C48E8" w14:textId="04821CCA" w:rsidR="00E70112" w:rsidRPr="001F5D3A" w:rsidRDefault="00E70112" w:rsidP="000519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firstLine="1135"/>
        <w:contextualSpacing/>
        <w:rPr>
          <w:b/>
          <w:bCs/>
          <w:lang w:val="da-DK"/>
        </w:rPr>
      </w:pPr>
      <w:r w:rsidRPr="001F5D3A">
        <w:rPr>
          <w:b/>
          <w:bCs/>
          <w:lang w:val="da-DK"/>
        </w:rPr>
        <w:t>Kl. 18-19.30: Webinar for bestyrelser og ledelser</w:t>
      </w:r>
    </w:p>
    <w:p w14:paraId="3EA5B57D" w14:textId="77777777" w:rsidR="00E70112" w:rsidRPr="001F5D3A" w:rsidRDefault="00E70112" w:rsidP="000519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lang w:val="da-DK"/>
        </w:rPr>
      </w:pPr>
      <w:r w:rsidRPr="001F5D3A">
        <w:rPr>
          <w:lang w:val="da-DK"/>
        </w:rPr>
        <w:t xml:space="preserve"> </w:t>
      </w:r>
    </w:p>
    <w:p w14:paraId="763041A4" w14:textId="77777777" w:rsidR="00E70112" w:rsidRPr="001F5D3A" w:rsidRDefault="00E70112" w:rsidP="000519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135"/>
        <w:contextualSpacing/>
        <w:rPr>
          <w:lang w:val="da-DK"/>
        </w:rPr>
      </w:pPr>
      <w:r w:rsidRPr="001F5D3A">
        <w:rPr>
          <w:lang w:val="da-DK"/>
        </w:rPr>
        <w:t>Vi inviterer bestyrelse og ledelse til online inspirationswebinar, hvor vi dykker ned i de centrale opgaver og ansvarsområder, som bestyrelse og ledelse varetager i et samarbejde. Et tæt samarbejde i og imellem bestyrelse og ledelse ved skolen, er altafgørende for skolens udvikling og drift. Og der er masser af opgaver og indsatsområder at tage fat på som bestyrelse. Med udgangspunkt i bl.a. bestyrelsens ”årshjul” gennemgår vi de primære områder, hvor bestyrelser og ledelser samarbejder. Vi kommer ligeledes ind på de forskellige hensigtsmæssige måder, hvorpå samarbejdet kan organiseres, snitflader og kompetencer.</w:t>
      </w:r>
    </w:p>
    <w:p w14:paraId="34532A7D" w14:textId="77777777" w:rsidR="00E70112" w:rsidRPr="001F5D3A" w:rsidRDefault="00E70112" w:rsidP="000519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lang w:val="da-DK"/>
        </w:rPr>
      </w:pPr>
      <w:r w:rsidRPr="001F5D3A">
        <w:rPr>
          <w:lang w:val="da-DK"/>
        </w:rPr>
        <w:t xml:space="preserve"> </w:t>
      </w:r>
    </w:p>
    <w:p w14:paraId="7449A2F5" w14:textId="3414645A" w:rsidR="00E70112" w:rsidRPr="00051912" w:rsidRDefault="00E70112" w:rsidP="000519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135"/>
        <w:contextualSpacing/>
        <w:rPr>
          <w:lang w:val="da-DK"/>
        </w:rPr>
      </w:pPr>
      <w:r w:rsidRPr="00051912">
        <w:rPr>
          <w:lang w:val="da-DK"/>
        </w:rPr>
        <w:t>Vi foreslår, at den samlede bestyrelse og ledelse melder skolen til webinaret og tilslutter sig mødet i fællesskab fra f.eks. skolens mødelokale.</w:t>
      </w:r>
    </w:p>
    <w:p w14:paraId="274EE772" w14:textId="3B3092E7" w:rsidR="00E70112" w:rsidRPr="00E70112" w:rsidRDefault="00E70112" w:rsidP="00E70112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</w:p>
    <w:p w14:paraId="6CEBE168" w14:textId="39AB593D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lastRenderedPageBreak/>
        <w:t>Tilbagemeldingspunkt</w:t>
      </w:r>
    </w:p>
    <w:p w14:paraId="5A44E3D2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F1CD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8E1634D" w14:textId="64D3BA7B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Eventuelt</w:t>
      </w:r>
    </w:p>
    <w:p w14:paraId="1FE4E6A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B7155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7D8B51F2" w14:textId="54A1CA5C" w:rsidR="00C500D9" w:rsidRPr="009E7242" w:rsidRDefault="00C500D9" w:rsidP="00EF5D36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Elev-, personalesager og andet</w:t>
      </w:r>
      <w:r w:rsidR="00EF5D36" w:rsidRPr="009E7242">
        <w:rPr>
          <w:rFonts w:eastAsia="Verdana"/>
          <w:b/>
          <w:sz w:val="24"/>
          <w:szCs w:val="24"/>
        </w:rPr>
        <w:t xml:space="preserve"> </w:t>
      </w:r>
    </w:p>
    <w:p w14:paraId="142A67D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9DE5096" w14:textId="68EA278A" w:rsidR="002C0966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Elever</w:t>
      </w:r>
      <w:r w:rsidR="00130790" w:rsidRPr="009E7242">
        <w:rPr>
          <w:rFonts w:eastAsia="Verdana"/>
          <w:sz w:val="24"/>
          <w:szCs w:val="24"/>
        </w:rPr>
        <w:t xml:space="preserve"> (Ind- og udmeldte elever)</w:t>
      </w:r>
    </w:p>
    <w:p w14:paraId="53906A06" w14:textId="0D810148" w:rsidR="00B12085" w:rsidRPr="009E7242" w:rsidRDefault="00B12085" w:rsidP="00B12085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 xml:space="preserve">5 elever ud og </w:t>
      </w:r>
      <w:r w:rsidR="001B4041">
        <w:rPr>
          <w:rFonts w:eastAsia="Verdana"/>
          <w:sz w:val="24"/>
          <w:szCs w:val="24"/>
        </w:rPr>
        <w:t>5 elever ind</w:t>
      </w:r>
    </w:p>
    <w:p w14:paraId="00E8B941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1614A99" w14:textId="5FA38D45" w:rsidR="00C80C49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Personale</w:t>
      </w:r>
    </w:p>
    <w:p w14:paraId="5B6F808D" w14:textId="77777777" w:rsidR="00C80C49" w:rsidRPr="009E7242" w:rsidRDefault="00C80C49" w:rsidP="00C80C4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8472F7D" w14:textId="69EDECAD" w:rsidR="00753DE2" w:rsidRPr="007F4D07" w:rsidRDefault="00C80C49" w:rsidP="000E199D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7F4D07">
        <w:rPr>
          <w:rFonts w:eastAsia="Verdana"/>
          <w:sz w:val="24"/>
          <w:szCs w:val="24"/>
        </w:rPr>
        <w:t>Andet</w:t>
      </w:r>
    </w:p>
    <w:p w14:paraId="1E948BA9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3BE91B6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1B617B" w14:textId="6019097C" w:rsidR="009C3340" w:rsidRDefault="00C500D9" w:rsidP="007A48D4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 xml:space="preserve">Kommende </w:t>
      </w:r>
      <w:r w:rsidR="009C3340">
        <w:rPr>
          <w:rFonts w:eastAsia="Verdana"/>
          <w:b/>
          <w:sz w:val="24"/>
          <w:szCs w:val="24"/>
        </w:rPr>
        <w:t>bestyrelsesmøder</w:t>
      </w:r>
      <w:r w:rsidR="000B4363">
        <w:rPr>
          <w:rFonts w:eastAsia="Verdana"/>
          <w:b/>
          <w:sz w:val="24"/>
          <w:szCs w:val="24"/>
        </w:rPr>
        <w:t xml:space="preserve"> </w:t>
      </w:r>
    </w:p>
    <w:p w14:paraId="78EB66C9" w14:textId="77777777" w:rsidR="009E26FD" w:rsidRDefault="009E26FD" w:rsidP="009E26FD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1958EDBA" w14:textId="77777777" w:rsidR="009C3340" w:rsidRPr="009E26FD" w:rsidRDefault="009C3340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Cs/>
          <w:sz w:val="24"/>
          <w:szCs w:val="24"/>
        </w:rPr>
      </w:pPr>
    </w:p>
    <w:p w14:paraId="6B8D1089" w14:textId="03777890" w:rsidR="007A48D4" w:rsidRPr="009E7242" w:rsidRDefault="009F1221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br/>
      </w:r>
      <w:r w:rsidRPr="009E7242">
        <w:rPr>
          <w:rFonts w:eastAsia="Verdana"/>
          <w:b/>
          <w:sz w:val="24"/>
          <w:szCs w:val="24"/>
        </w:rPr>
        <w:br/>
      </w:r>
    </w:p>
    <w:sectPr w:rsidR="007A48D4" w:rsidRPr="009E7242" w:rsidSect="001B276A">
      <w:headerReference w:type="default" r:id="rId10"/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5BD40" w14:textId="77777777" w:rsidR="00F73B96" w:rsidRDefault="00F73B96">
      <w:r>
        <w:separator/>
      </w:r>
    </w:p>
  </w:endnote>
  <w:endnote w:type="continuationSeparator" w:id="0">
    <w:p w14:paraId="569390DB" w14:textId="77777777" w:rsidR="00F73B96" w:rsidRDefault="00F7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5267E" w14:textId="77777777" w:rsidR="00F73B96" w:rsidRDefault="00F73B96">
      <w:r>
        <w:separator/>
      </w:r>
    </w:p>
  </w:footnote>
  <w:footnote w:type="continuationSeparator" w:id="0">
    <w:p w14:paraId="73A0AA95" w14:textId="77777777" w:rsidR="00F73B96" w:rsidRDefault="00F73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4D448" w14:textId="77777777" w:rsidR="00793769" w:rsidRDefault="00C31BC7">
    <w:pPr>
      <w:pStyle w:val="Sidehoved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52D40BA" wp14:editId="0418E243">
          <wp:simplePos x="0" y="0"/>
          <wp:positionH relativeFrom="page">
            <wp:posOffset>5981700</wp:posOffset>
          </wp:positionH>
          <wp:positionV relativeFrom="page">
            <wp:posOffset>352425</wp:posOffset>
          </wp:positionV>
          <wp:extent cx="1104900" cy="1104900"/>
          <wp:effectExtent l="0" t="0" r="0" b="0"/>
          <wp:wrapNone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49ACCAC7" wp14:editId="04EC151B">
              <wp:simplePos x="0" y="0"/>
              <wp:positionH relativeFrom="page">
                <wp:posOffset>6415404</wp:posOffset>
              </wp:positionH>
              <wp:positionV relativeFrom="page">
                <wp:posOffset>9665968</wp:posOffset>
              </wp:positionV>
              <wp:extent cx="1144909" cy="1026163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4909" cy="1026163"/>
                        <a:chOff x="-1" y="0"/>
                        <a:chExt cx="1144908" cy="1026162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-2" y="-1"/>
                          <a:ext cx="1144910" cy="102616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2160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151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Shape 1073741827"/>
                      <wps:cNvSpPr/>
                      <wps:spPr>
                        <a:xfrm>
                          <a:off x="572452" y="513080"/>
                          <a:ext cx="572456" cy="5130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F253FE" w14:textId="77777777" w:rsidR="00793769" w:rsidRDefault="00C31BC7">
                            <w:pPr>
                              <w:pStyle w:val="BrdtekstA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instrText xml:space="preserve"> PAGE </w:instrTex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197345">
                              <w:rPr>
                                <w:rFonts w:ascii="Verdana" w:hAnsi="Verdana"/>
                                <w:noProof/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ACCAC7" id="officeArt object" o:spid="_x0000_s1026" style="position:absolute;margin-left:505.15pt;margin-top:761.1pt;width:90.15pt;height:80.8pt;z-index:-251657216;mso-wrap-distance-left:12pt;mso-wrap-distance-top:12pt;mso-wrap-distance-right:12pt;mso-wrap-distance-bottom:12pt;mso-position-horizontal-relative:page;mso-position-vertical-relative:page" coordorigin="" coordsize="11449,1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">
              <v:shape id="Shape 1073741826" o:spid="_x0000_s1027" style="position:absolute;width:11449;height:1026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" path="m,21600l21600,r,21600l,21600xe" fillcolor="#af1519" stroked="f" strokeweight="1pt">
                <v:stroke miterlimit="4" joinstyle="miter"/>
                <v:path arrowok="t" o:extrusionok="f" o:connecttype="custom" o:connectlocs="572455,513082;572455,513082;572455,513082;572455,513082" o:connectangles="0,90,180,270"/>
              </v:shape>
              <v:rect id="Shape 1073741827" o:spid="_x0000_s1028" style="position:absolute;left:5724;top:5130;width:5725;height:5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6FF253FE" w14:textId="77777777" w:rsidR="00793769" w:rsidRDefault="00C31BC7">
                      <w:pPr>
                        <w:pStyle w:val="BrdtekstA"/>
                        <w:jc w:val="center"/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instrText xml:space="preserve"> PAGE </w:instrTex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separate"/>
                      </w:r>
                      <w:r w:rsidR="00197345">
                        <w:rPr>
                          <w:rFonts w:ascii="Verdana" w:hAnsi="Verdana"/>
                          <w:noProof/>
                          <w:sz w:val="40"/>
                          <w:szCs w:val="40"/>
                        </w:rPr>
                        <w:t>2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97BC6"/>
    <w:multiLevelType w:val="hybridMultilevel"/>
    <w:tmpl w:val="880E046A"/>
    <w:lvl w:ilvl="0" w:tplc="91B8ED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238A7"/>
    <w:multiLevelType w:val="hybridMultilevel"/>
    <w:tmpl w:val="1058760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C07CB"/>
    <w:multiLevelType w:val="hybridMultilevel"/>
    <w:tmpl w:val="520627F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79740A"/>
    <w:multiLevelType w:val="hybridMultilevel"/>
    <w:tmpl w:val="B088DA5E"/>
    <w:lvl w:ilvl="0" w:tplc="BD48F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44B4"/>
    <w:multiLevelType w:val="hybridMultilevel"/>
    <w:tmpl w:val="DBD664E6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4C3638"/>
    <w:multiLevelType w:val="hybridMultilevel"/>
    <w:tmpl w:val="A3E86EF8"/>
    <w:lvl w:ilvl="0" w:tplc="3AE27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57AB"/>
    <w:multiLevelType w:val="hybridMultilevel"/>
    <w:tmpl w:val="FF748C9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A510C"/>
    <w:multiLevelType w:val="hybridMultilevel"/>
    <w:tmpl w:val="4CE67C3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575DD"/>
    <w:multiLevelType w:val="hybridMultilevel"/>
    <w:tmpl w:val="BF5EF9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82D32"/>
    <w:multiLevelType w:val="hybridMultilevel"/>
    <w:tmpl w:val="2C7AC610"/>
    <w:lvl w:ilvl="0" w:tplc="40B611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41A7E"/>
    <w:multiLevelType w:val="hybridMultilevel"/>
    <w:tmpl w:val="C7300802"/>
    <w:lvl w:ilvl="0" w:tplc="62AE1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F3596"/>
    <w:multiLevelType w:val="hybridMultilevel"/>
    <w:tmpl w:val="0D24665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C51B8E"/>
    <w:multiLevelType w:val="hybridMultilevel"/>
    <w:tmpl w:val="765C432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B305BB"/>
    <w:multiLevelType w:val="hybridMultilevel"/>
    <w:tmpl w:val="143EED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67FE2"/>
    <w:multiLevelType w:val="hybridMultilevel"/>
    <w:tmpl w:val="DC5096BC"/>
    <w:lvl w:ilvl="0" w:tplc="24B81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113FC"/>
    <w:multiLevelType w:val="hybridMultilevel"/>
    <w:tmpl w:val="CD3AADD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46394D"/>
    <w:multiLevelType w:val="hybridMultilevel"/>
    <w:tmpl w:val="E8A6CA7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2C12671"/>
    <w:multiLevelType w:val="hybridMultilevel"/>
    <w:tmpl w:val="7CBA907C"/>
    <w:lvl w:ilvl="0" w:tplc="528C1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B2E63"/>
    <w:multiLevelType w:val="hybridMultilevel"/>
    <w:tmpl w:val="11065514"/>
    <w:lvl w:ilvl="0" w:tplc="91E20408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D12EBA"/>
    <w:multiLevelType w:val="hybridMultilevel"/>
    <w:tmpl w:val="A99C551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80622545">
    <w:abstractNumId w:val="13"/>
  </w:num>
  <w:num w:numId="2" w16cid:durableId="2025521964">
    <w:abstractNumId w:val="6"/>
  </w:num>
  <w:num w:numId="3" w16cid:durableId="1803841191">
    <w:abstractNumId w:val="11"/>
  </w:num>
  <w:num w:numId="4" w16cid:durableId="1263105525">
    <w:abstractNumId w:val="2"/>
  </w:num>
  <w:num w:numId="5" w16cid:durableId="1135373955">
    <w:abstractNumId w:val="15"/>
  </w:num>
  <w:num w:numId="6" w16cid:durableId="252738336">
    <w:abstractNumId w:val="19"/>
  </w:num>
  <w:num w:numId="7" w16cid:durableId="857042817">
    <w:abstractNumId w:val="12"/>
  </w:num>
  <w:num w:numId="8" w16cid:durableId="1738355640">
    <w:abstractNumId w:val="16"/>
  </w:num>
  <w:num w:numId="9" w16cid:durableId="2075928369">
    <w:abstractNumId w:val="5"/>
  </w:num>
  <w:num w:numId="10" w16cid:durableId="1289707093">
    <w:abstractNumId w:val="1"/>
  </w:num>
  <w:num w:numId="11" w16cid:durableId="1302542518">
    <w:abstractNumId w:val="4"/>
  </w:num>
  <w:num w:numId="12" w16cid:durableId="298925501">
    <w:abstractNumId w:val="7"/>
  </w:num>
  <w:num w:numId="13" w16cid:durableId="2052530133">
    <w:abstractNumId w:val="18"/>
  </w:num>
  <w:num w:numId="14" w16cid:durableId="525600665">
    <w:abstractNumId w:val="14"/>
  </w:num>
  <w:num w:numId="15" w16cid:durableId="741291835">
    <w:abstractNumId w:val="3"/>
  </w:num>
  <w:num w:numId="16" w16cid:durableId="1703170465">
    <w:abstractNumId w:val="0"/>
  </w:num>
  <w:num w:numId="17" w16cid:durableId="2074765587">
    <w:abstractNumId w:val="9"/>
  </w:num>
  <w:num w:numId="18" w16cid:durableId="355497471">
    <w:abstractNumId w:val="10"/>
  </w:num>
  <w:num w:numId="19" w16cid:durableId="1648587360">
    <w:abstractNumId w:val="17"/>
  </w:num>
  <w:num w:numId="20" w16cid:durableId="635919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769"/>
    <w:rsid w:val="00011B61"/>
    <w:rsid w:val="00011E3E"/>
    <w:rsid w:val="00017C4C"/>
    <w:rsid w:val="0002603E"/>
    <w:rsid w:val="0003160A"/>
    <w:rsid w:val="00031B80"/>
    <w:rsid w:val="0003394F"/>
    <w:rsid w:val="00036A52"/>
    <w:rsid w:val="00037141"/>
    <w:rsid w:val="00042CEB"/>
    <w:rsid w:val="00045C39"/>
    <w:rsid w:val="00051912"/>
    <w:rsid w:val="000545B1"/>
    <w:rsid w:val="000574D6"/>
    <w:rsid w:val="000578CE"/>
    <w:rsid w:val="00060FA4"/>
    <w:rsid w:val="000610DC"/>
    <w:rsid w:val="00063D69"/>
    <w:rsid w:val="0006694D"/>
    <w:rsid w:val="000763A9"/>
    <w:rsid w:val="00076C6E"/>
    <w:rsid w:val="00091752"/>
    <w:rsid w:val="000A5A2C"/>
    <w:rsid w:val="000A668F"/>
    <w:rsid w:val="000A7506"/>
    <w:rsid w:val="000B4363"/>
    <w:rsid w:val="000C29F5"/>
    <w:rsid w:val="000C6F28"/>
    <w:rsid w:val="000D0939"/>
    <w:rsid w:val="000D2F38"/>
    <w:rsid w:val="000E2128"/>
    <w:rsid w:val="000E2BBD"/>
    <w:rsid w:val="000E4EFD"/>
    <w:rsid w:val="0010260B"/>
    <w:rsid w:val="00106A91"/>
    <w:rsid w:val="00122C16"/>
    <w:rsid w:val="00130790"/>
    <w:rsid w:val="00134C83"/>
    <w:rsid w:val="00174F95"/>
    <w:rsid w:val="0018078C"/>
    <w:rsid w:val="00195C02"/>
    <w:rsid w:val="00197345"/>
    <w:rsid w:val="001A5742"/>
    <w:rsid w:val="001A618A"/>
    <w:rsid w:val="001B0CDE"/>
    <w:rsid w:val="001B276A"/>
    <w:rsid w:val="001B4041"/>
    <w:rsid w:val="001B61CC"/>
    <w:rsid w:val="001C6EA3"/>
    <w:rsid w:val="001D0B7D"/>
    <w:rsid w:val="001D4A07"/>
    <w:rsid w:val="001E05BA"/>
    <w:rsid w:val="001E146A"/>
    <w:rsid w:val="001F4E41"/>
    <w:rsid w:val="001F5D3A"/>
    <w:rsid w:val="001F63BC"/>
    <w:rsid w:val="0020042B"/>
    <w:rsid w:val="00200D00"/>
    <w:rsid w:val="0020127C"/>
    <w:rsid w:val="002064BC"/>
    <w:rsid w:val="00207F65"/>
    <w:rsid w:val="00210EE4"/>
    <w:rsid w:val="00211173"/>
    <w:rsid w:val="002125B6"/>
    <w:rsid w:val="00215194"/>
    <w:rsid w:val="00217F3B"/>
    <w:rsid w:val="00220BA2"/>
    <w:rsid w:val="00226120"/>
    <w:rsid w:val="00233488"/>
    <w:rsid w:val="002414E3"/>
    <w:rsid w:val="002415C8"/>
    <w:rsid w:val="002536A6"/>
    <w:rsid w:val="0025505E"/>
    <w:rsid w:val="00255ADD"/>
    <w:rsid w:val="0027366F"/>
    <w:rsid w:val="002779AD"/>
    <w:rsid w:val="00280066"/>
    <w:rsid w:val="00280994"/>
    <w:rsid w:val="00283C68"/>
    <w:rsid w:val="00284256"/>
    <w:rsid w:val="002970FC"/>
    <w:rsid w:val="002B07DE"/>
    <w:rsid w:val="002B6A63"/>
    <w:rsid w:val="002C0966"/>
    <w:rsid w:val="002C5994"/>
    <w:rsid w:val="002F3AEA"/>
    <w:rsid w:val="002F7E41"/>
    <w:rsid w:val="003046ED"/>
    <w:rsid w:val="00306659"/>
    <w:rsid w:val="00307C29"/>
    <w:rsid w:val="00315B6E"/>
    <w:rsid w:val="00326230"/>
    <w:rsid w:val="003310F6"/>
    <w:rsid w:val="00331F07"/>
    <w:rsid w:val="0033408B"/>
    <w:rsid w:val="003412CC"/>
    <w:rsid w:val="003421CA"/>
    <w:rsid w:val="0035463C"/>
    <w:rsid w:val="00354E40"/>
    <w:rsid w:val="00360B81"/>
    <w:rsid w:val="00365C89"/>
    <w:rsid w:val="00367C0F"/>
    <w:rsid w:val="003747BF"/>
    <w:rsid w:val="0037488C"/>
    <w:rsid w:val="003769BC"/>
    <w:rsid w:val="0037713D"/>
    <w:rsid w:val="0038158B"/>
    <w:rsid w:val="00382E81"/>
    <w:rsid w:val="00390B16"/>
    <w:rsid w:val="00394D9D"/>
    <w:rsid w:val="00396482"/>
    <w:rsid w:val="003A785A"/>
    <w:rsid w:val="003A78C2"/>
    <w:rsid w:val="003B121C"/>
    <w:rsid w:val="003B5EA1"/>
    <w:rsid w:val="003B5FD6"/>
    <w:rsid w:val="003C1049"/>
    <w:rsid w:val="003C3772"/>
    <w:rsid w:val="003D271B"/>
    <w:rsid w:val="003D29E1"/>
    <w:rsid w:val="003D3A20"/>
    <w:rsid w:val="003D45DB"/>
    <w:rsid w:val="003D6422"/>
    <w:rsid w:val="003E03FD"/>
    <w:rsid w:val="003E2B69"/>
    <w:rsid w:val="003E2F20"/>
    <w:rsid w:val="003E5A27"/>
    <w:rsid w:val="003F5878"/>
    <w:rsid w:val="003F7E62"/>
    <w:rsid w:val="00402416"/>
    <w:rsid w:val="00416989"/>
    <w:rsid w:val="00417CA4"/>
    <w:rsid w:val="00420246"/>
    <w:rsid w:val="00434E59"/>
    <w:rsid w:val="00441252"/>
    <w:rsid w:val="00441B4A"/>
    <w:rsid w:val="00443229"/>
    <w:rsid w:val="00451316"/>
    <w:rsid w:val="00453335"/>
    <w:rsid w:val="004638EA"/>
    <w:rsid w:val="00465723"/>
    <w:rsid w:val="00467D2D"/>
    <w:rsid w:val="00473545"/>
    <w:rsid w:val="00477A3D"/>
    <w:rsid w:val="0048234B"/>
    <w:rsid w:val="0048480D"/>
    <w:rsid w:val="00487A04"/>
    <w:rsid w:val="004904CB"/>
    <w:rsid w:val="00490C6A"/>
    <w:rsid w:val="0049635A"/>
    <w:rsid w:val="004A17E4"/>
    <w:rsid w:val="004A6153"/>
    <w:rsid w:val="004A64BE"/>
    <w:rsid w:val="004B1B6A"/>
    <w:rsid w:val="004B4802"/>
    <w:rsid w:val="004B4D97"/>
    <w:rsid w:val="004C2073"/>
    <w:rsid w:val="004D2E3F"/>
    <w:rsid w:val="004D2E46"/>
    <w:rsid w:val="004D35FF"/>
    <w:rsid w:val="004D42B3"/>
    <w:rsid w:val="004E35D5"/>
    <w:rsid w:val="004E38B2"/>
    <w:rsid w:val="004E78BC"/>
    <w:rsid w:val="004F0678"/>
    <w:rsid w:val="004F4AD0"/>
    <w:rsid w:val="004F6C20"/>
    <w:rsid w:val="0050240C"/>
    <w:rsid w:val="00510C8B"/>
    <w:rsid w:val="005117CE"/>
    <w:rsid w:val="005124B2"/>
    <w:rsid w:val="00524B98"/>
    <w:rsid w:val="00526A27"/>
    <w:rsid w:val="00540BF1"/>
    <w:rsid w:val="00562C69"/>
    <w:rsid w:val="00582130"/>
    <w:rsid w:val="005854E8"/>
    <w:rsid w:val="00591463"/>
    <w:rsid w:val="00594772"/>
    <w:rsid w:val="005A3002"/>
    <w:rsid w:val="005B3CC9"/>
    <w:rsid w:val="005B5E69"/>
    <w:rsid w:val="005B782C"/>
    <w:rsid w:val="005D4326"/>
    <w:rsid w:val="005D727D"/>
    <w:rsid w:val="005E0B3C"/>
    <w:rsid w:val="005E2E50"/>
    <w:rsid w:val="005E761D"/>
    <w:rsid w:val="005F32EB"/>
    <w:rsid w:val="006023B9"/>
    <w:rsid w:val="00604E86"/>
    <w:rsid w:val="00605406"/>
    <w:rsid w:val="00617864"/>
    <w:rsid w:val="006219C6"/>
    <w:rsid w:val="006233C6"/>
    <w:rsid w:val="0062349A"/>
    <w:rsid w:val="006445C7"/>
    <w:rsid w:val="00661C0A"/>
    <w:rsid w:val="00681463"/>
    <w:rsid w:val="006819BF"/>
    <w:rsid w:val="006835E6"/>
    <w:rsid w:val="006902A6"/>
    <w:rsid w:val="00690D7E"/>
    <w:rsid w:val="006A5D23"/>
    <w:rsid w:val="006B42FA"/>
    <w:rsid w:val="006C0240"/>
    <w:rsid w:val="006C6E83"/>
    <w:rsid w:val="006D02C3"/>
    <w:rsid w:val="006D5197"/>
    <w:rsid w:val="006E1887"/>
    <w:rsid w:val="006E74A2"/>
    <w:rsid w:val="007044F8"/>
    <w:rsid w:val="0071398D"/>
    <w:rsid w:val="0071684B"/>
    <w:rsid w:val="007170C1"/>
    <w:rsid w:val="00723196"/>
    <w:rsid w:val="00724101"/>
    <w:rsid w:val="0072585D"/>
    <w:rsid w:val="007310DC"/>
    <w:rsid w:val="00731F44"/>
    <w:rsid w:val="00746B97"/>
    <w:rsid w:val="00752646"/>
    <w:rsid w:val="007539CB"/>
    <w:rsid w:val="00753DE2"/>
    <w:rsid w:val="0075609E"/>
    <w:rsid w:val="007614F4"/>
    <w:rsid w:val="007750B5"/>
    <w:rsid w:val="00775C3E"/>
    <w:rsid w:val="00783A80"/>
    <w:rsid w:val="00793769"/>
    <w:rsid w:val="00796FF0"/>
    <w:rsid w:val="007A48D4"/>
    <w:rsid w:val="007A5FC1"/>
    <w:rsid w:val="007B191A"/>
    <w:rsid w:val="007B377F"/>
    <w:rsid w:val="007C60A1"/>
    <w:rsid w:val="007E1852"/>
    <w:rsid w:val="007E1E9C"/>
    <w:rsid w:val="007E7C97"/>
    <w:rsid w:val="007F4D07"/>
    <w:rsid w:val="00802896"/>
    <w:rsid w:val="008074F2"/>
    <w:rsid w:val="008142A3"/>
    <w:rsid w:val="00831198"/>
    <w:rsid w:val="0084149C"/>
    <w:rsid w:val="00845B31"/>
    <w:rsid w:val="008609EA"/>
    <w:rsid w:val="008666F8"/>
    <w:rsid w:val="00871310"/>
    <w:rsid w:val="008741CD"/>
    <w:rsid w:val="0088484D"/>
    <w:rsid w:val="0088521F"/>
    <w:rsid w:val="00885B7B"/>
    <w:rsid w:val="008A20AA"/>
    <w:rsid w:val="008A4DE8"/>
    <w:rsid w:val="008A6D2A"/>
    <w:rsid w:val="008A7F7D"/>
    <w:rsid w:val="008B3808"/>
    <w:rsid w:val="008C3880"/>
    <w:rsid w:val="008C5F51"/>
    <w:rsid w:val="008D78F2"/>
    <w:rsid w:val="008E351F"/>
    <w:rsid w:val="008E4B3F"/>
    <w:rsid w:val="008F1142"/>
    <w:rsid w:val="008F1BFC"/>
    <w:rsid w:val="008F1EFF"/>
    <w:rsid w:val="008F251D"/>
    <w:rsid w:val="008F3B2E"/>
    <w:rsid w:val="008F4F0D"/>
    <w:rsid w:val="00901568"/>
    <w:rsid w:val="009032EB"/>
    <w:rsid w:val="00913F7E"/>
    <w:rsid w:val="00922FC7"/>
    <w:rsid w:val="00925FE2"/>
    <w:rsid w:val="00933BB9"/>
    <w:rsid w:val="00934C1F"/>
    <w:rsid w:val="00946BA2"/>
    <w:rsid w:val="0095375C"/>
    <w:rsid w:val="00957F85"/>
    <w:rsid w:val="009621FD"/>
    <w:rsid w:val="00964C76"/>
    <w:rsid w:val="0096555D"/>
    <w:rsid w:val="0097259F"/>
    <w:rsid w:val="00974FC6"/>
    <w:rsid w:val="00983C37"/>
    <w:rsid w:val="009912CB"/>
    <w:rsid w:val="009974E1"/>
    <w:rsid w:val="009A203C"/>
    <w:rsid w:val="009A2C2C"/>
    <w:rsid w:val="009B2526"/>
    <w:rsid w:val="009B2C01"/>
    <w:rsid w:val="009C28D0"/>
    <w:rsid w:val="009C3340"/>
    <w:rsid w:val="009C799B"/>
    <w:rsid w:val="009D2CAE"/>
    <w:rsid w:val="009D328D"/>
    <w:rsid w:val="009D37E0"/>
    <w:rsid w:val="009D60FD"/>
    <w:rsid w:val="009E123E"/>
    <w:rsid w:val="009E26FD"/>
    <w:rsid w:val="009E472D"/>
    <w:rsid w:val="009E7242"/>
    <w:rsid w:val="009F1221"/>
    <w:rsid w:val="009F6F6E"/>
    <w:rsid w:val="00A02389"/>
    <w:rsid w:val="00A05E12"/>
    <w:rsid w:val="00A07CC7"/>
    <w:rsid w:val="00A244D0"/>
    <w:rsid w:val="00A24620"/>
    <w:rsid w:val="00A40416"/>
    <w:rsid w:val="00A4167F"/>
    <w:rsid w:val="00A45F38"/>
    <w:rsid w:val="00A51139"/>
    <w:rsid w:val="00A61826"/>
    <w:rsid w:val="00A63034"/>
    <w:rsid w:val="00A6401E"/>
    <w:rsid w:val="00A66BBD"/>
    <w:rsid w:val="00A756F9"/>
    <w:rsid w:val="00A766B2"/>
    <w:rsid w:val="00A91DD7"/>
    <w:rsid w:val="00A94040"/>
    <w:rsid w:val="00A95B2C"/>
    <w:rsid w:val="00AA3DE3"/>
    <w:rsid w:val="00AA6B43"/>
    <w:rsid w:val="00AA6E32"/>
    <w:rsid w:val="00AB220B"/>
    <w:rsid w:val="00AB4117"/>
    <w:rsid w:val="00AB7268"/>
    <w:rsid w:val="00AD396F"/>
    <w:rsid w:val="00AD45D8"/>
    <w:rsid w:val="00AE4A50"/>
    <w:rsid w:val="00AE71EB"/>
    <w:rsid w:val="00AF0EDF"/>
    <w:rsid w:val="00AF54BC"/>
    <w:rsid w:val="00AF627C"/>
    <w:rsid w:val="00AF6B98"/>
    <w:rsid w:val="00B02713"/>
    <w:rsid w:val="00B043ED"/>
    <w:rsid w:val="00B12085"/>
    <w:rsid w:val="00B12A9C"/>
    <w:rsid w:val="00B220FE"/>
    <w:rsid w:val="00B235F0"/>
    <w:rsid w:val="00B24EAD"/>
    <w:rsid w:val="00B31D4E"/>
    <w:rsid w:val="00B329BF"/>
    <w:rsid w:val="00B33798"/>
    <w:rsid w:val="00B47C11"/>
    <w:rsid w:val="00B51D5B"/>
    <w:rsid w:val="00B52761"/>
    <w:rsid w:val="00B53017"/>
    <w:rsid w:val="00B541EA"/>
    <w:rsid w:val="00B555F4"/>
    <w:rsid w:val="00B568D7"/>
    <w:rsid w:val="00B56AA9"/>
    <w:rsid w:val="00B606BF"/>
    <w:rsid w:val="00B62865"/>
    <w:rsid w:val="00B64FC8"/>
    <w:rsid w:val="00B664A5"/>
    <w:rsid w:val="00B737F8"/>
    <w:rsid w:val="00B82CE2"/>
    <w:rsid w:val="00B831F0"/>
    <w:rsid w:val="00B950CB"/>
    <w:rsid w:val="00BA09BF"/>
    <w:rsid w:val="00BB42ED"/>
    <w:rsid w:val="00BC2E27"/>
    <w:rsid w:val="00BC3791"/>
    <w:rsid w:val="00BC46C1"/>
    <w:rsid w:val="00BC5BC9"/>
    <w:rsid w:val="00BD0AED"/>
    <w:rsid w:val="00BE2906"/>
    <w:rsid w:val="00BE351E"/>
    <w:rsid w:val="00BF3FDD"/>
    <w:rsid w:val="00C017A1"/>
    <w:rsid w:val="00C06B74"/>
    <w:rsid w:val="00C1097D"/>
    <w:rsid w:val="00C116F0"/>
    <w:rsid w:val="00C124A4"/>
    <w:rsid w:val="00C15E02"/>
    <w:rsid w:val="00C278A1"/>
    <w:rsid w:val="00C305D1"/>
    <w:rsid w:val="00C30F5E"/>
    <w:rsid w:val="00C31033"/>
    <w:rsid w:val="00C318A8"/>
    <w:rsid w:val="00C31BC7"/>
    <w:rsid w:val="00C33486"/>
    <w:rsid w:val="00C37911"/>
    <w:rsid w:val="00C37F89"/>
    <w:rsid w:val="00C403F0"/>
    <w:rsid w:val="00C4378A"/>
    <w:rsid w:val="00C4443E"/>
    <w:rsid w:val="00C500D9"/>
    <w:rsid w:val="00C51067"/>
    <w:rsid w:val="00C54CFC"/>
    <w:rsid w:val="00C56799"/>
    <w:rsid w:val="00C60BDF"/>
    <w:rsid w:val="00C61730"/>
    <w:rsid w:val="00C64628"/>
    <w:rsid w:val="00C7251B"/>
    <w:rsid w:val="00C80C49"/>
    <w:rsid w:val="00C81CEE"/>
    <w:rsid w:val="00C86EEB"/>
    <w:rsid w:val="00CB62C3"/>
    <w:rsid w:val="00CB6B6E"/>
    <w:rsid w:val="00CC19F0"/>
    <w:rsid w:val="00CC5F90"/>
    <w:rsid w:val="00CC7B0C"/>
    <w:rsid w:val="00CD64D8"/>
    <w:rsid w:val="00CD7FE8"/>
    <w:rsid w:val="00CF19E9"/>
    <w:rsid w:val="00CF5C71"/>
    <w:rsid w:val="00D03714"/>
    <w:rsid w:val="00D071BA"/>
    <w:rsid w:val="00D16EFA"/>
    <w:rsid w:val="00D170FB"/>
    <w:rsid w:val="00D1769F"/>
    <w:rsid w:val="00D26B2E"/>
    <w:rsid w:val="00D314A5"/>
    <w:rsid w:val="00D325E0"/>
    <w:rsid w:val="00D4656D"/>
    <w:rsid w:val="00D52514"/>
    <w:rsid w:val="00D53BFF"/>
    <w:rsid w:val="00D64A21"/>
    <w:rsid w:val="00D708DB"/>
    <w:rsid w:val="00D76575"/>
    <w:rsid w:val="00D77554"/>
    <w:rsid w:val="00D8327D"/>
    <w:rsid w:val="00D84824"/>
    <w:rsid w:val="00D93A71"/>
    <w:rsid w:val="00D96A41"/>
    <w:rsid w:val="00DA0642"/>
    <w:rsid w:val="00DA1BDF"/>
    <w:rsid w:val="00DA23DB"/>
    <w:rsid w:val="00DC5098"/>
    <w:rsid w:val="00DC659D"/>
    <w:rsid w:val="00DC6BB6"/>
    <w:rsid w:val="00DC6EB4"/>
    <w:rsid w:val="00DD1E91"/>
    <w:rsid w:val="00DE526B"/>
    <w:rsid w:val="00DE77A6"/>
    <w:rsid w:val="00DE7C74"/>
    <w:rsid w:val="00DF6D02"/>
    <w:rsid w:val="00E10555"/>
    <w:rsid w:val="00E13677"/>
    <w:rsid w:val="00E2285A"/>
    <w:rsid w:val="00E3070B"/>
    <w:rsid w:val="00E32117"/>
    <w:rsid w:val="00E36E7E"/>
    <w:rsid w:val="00E412DA"/>
    <w:rsid w:val="00E52D05"/>
    <w:rsid w:val="00E57869"/>
    <w:rsid w:val="00E61FC8"/>
    <w:rsid w:val="00E70112"/>
    <w:rsid w:val="00E7050B"/>
    <w:rsid w:val="00E72217"/>
    <w:rsid w:val="00E8292F"/>
    <w:rsid w:val="00E9220F"/>
    <w:rsid w:val="00E96A49"/>
    <w:rsid w:val="00EA24D9"/>
    <w:rsid w:val="00EA589C"/>
    <w:rsid w:val="00EC0A2E"/>
    <w:rsid w:val="00ED7813"/>
    <w:rsid w:val="00EE0545"/>
    <w:rsid w:val="00EF56BD"/>
    <w:rsid w:val="00EF5D36"/>
    <w:rsid w:val="00F12728"/>
    <w:rsid w:val="00F253C0"/>
    <w:rsid w:val="00F26480"/>
    <w:rsid w:val="00F3134B"/>
    <w:rsid w:val="00F32EE5"/>
    <w:rsid w:val="00F41107"/>
    <w:rsid w:val="00F41902"/>
    <w:rsid w:val="00F42910"/>
    <w:rsid w:val="00F46254"/>
    <w:rsid w:val="00F522F4"/>
    <w:rsid w:val="00F52F3B"/>
    <w:rsid w:val="00F60937"/>
    <w:rsid w:val="00F640DD"/>
    <w:rsid w:val="00F713EA"/>
    <w:rsid w:val="00F7149E"/>
    <w:rsid w:val="00F73B96"/>
    <w:rsid w:val="00F801CA"/>
    <w:rsid w:val="00F844FD"/>
    <w:rsid w:val="00FA67AC"/>
    <w:rsid w:val="00FB4395"/>
    <w:rsid w:val="00FD152F"/>
    <w:rsid w:val="00FE1C99"/>
    <w:rsid w:val="00FE1E18"/>
    <w:rsid w:val="00FE3916"/>
    <w:rsid w:val="00FE47FB"/>
    <w:rsid w:val="00FE69B9"/>
    <w:rsid w:val="00FE6CDF"/>
    <w:rsid w:val="00FF41F7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24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B">
    <w:name w:val="Brødtekst B"/>
    <w:rPr>
      <w:rFonts w:eastAsia="Times New Roman"/>
      <w:color w:val="000000"/>
      <w:sz w:val="24"/>
      <w:szCs w:val="24"/>
      <w:u w:color="000000"/>
    </w:rPr>
  </w:style>
  <w:style w:type="paragraph" w:styleId="Listeafsnit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idefod">
    <w:name w:val="footer"/>
    <w:basedOn w:val="Normal"/>
    <w:link w:val="SidefodTegn"/>
    <w:uiPriority w:val="99"/>
    <w:unhideWhenUsed/>
    <w:rsid w:val="00FB439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395"/>
    <w:rPr>
      <w:sz w:val="24"/>
      <w:szCs w:val="24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578C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578CE"/>
    <w:rPr>
      <w:rFonts w:ascii="Segoe UI" w:hAnsi="Segoe UI" w:cs="Segoe UI"/>
      <w:sz w:val="18"/>
      <w:szCs w:val="18"/>
      <w:lang w:val="en-US" w:eastAsia="en-US"/>
    </w:rPr>
  </w:style>
  <w:style w:type="character" w:customStyle="1" w:styleId="apple-converted-space">
    <w:name w:val="apple-converted-space"/>
    <w:basedOn w:val="Standardskrifttypeiafsnit"/>
    <w:rsid w:val="00991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ontor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B8830CFCF4594085825A70EED8929E" ma:contentTypeVersion="12" ma:contentTypeDescription="Opret et nyt dokument." ma:contentTypeScope="" ma:versionID="ad761689ad4aa2cc4b655f6a54ba890f">
  <xsd:schema xmlns:xsd="http://www.w3.org/2001/XMLSchema" xmlns:xs="http://www.w3.org/2001/XMLSchema" xmlns:p="http://schemas.microsoft.com/office/2006/metadata/properties" xmlns:ns2="24e1b770-9884-457a-8210-f4bebf12e91c" xmlns:ns3="967f9266-da7a-436b-809e-629ff2bcf807" targetNamespace="http://schemas.microsoft.com/office/2006/metadata/properties" ma:root="true" ma:fieldsID="f7d96c33a402d2041396efc64628f253" ns2:_="" ns3:_="">
    <xsd:import namespace="24e1b770-9884-457a-8210-f4bebf12e91c"/>
    <xsd:import namespace="967f9266-da7a-436b-809e-629ff2bcf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1b770-9884-457a-8210-f4bebf12e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efa38771-fea2-4cee-b498-e6a773909f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f9266-da7a-436b-809e-629ff2bcf80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1b770-9884-457a-8210-f4bebf12e91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6F7EA4-9072-417A-9BA7-DDAF2ADEA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1b770-9884-457a-8210-f4bebf12e91c"/>
    <ds:schemaRef ds:uri="967f9266-da7a-436b-809e-629ff2bcf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0003C1-A061-41EF-9547-85073244AB63}">
  <ds:schemaRefs>
    <ds:schemaRef ds:uri="http://schemas.microsoft.com/office/2006/metadata/properties"/>
    <ds:schemaRef ds:uri="http://schemas.microsoft.com/office/infopath/2007/PartnerControls"/>
    <ds:schemaRef ds:uri="24e1b770-9884-457a-8210-f4bebf12e91c"/>
  </ds:schemaRefs>
</ds:datastoreItem>
</file>

<file path=customXml/itemProps3.xml><?xml version="1.0" encoding="utf-8"?>
<ds:datastoreItem xmlns:ds="http://schemas.openxmlformats.org/officeDocument/2006/customXml" ds:itemID="{E3B42D04-C484-4D82-9C6C-4C572D22DA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534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Backer</dc:creator>
  <cp:lastModifiedBy>Kristian Thomsen</cp:lastModifiedBy>
  <cp:revision>10</cp:revision>
  <cp:lastPrinted>2024-12-10T08:06:00Z</cp:lastPrinted>
  <dcterms:created xsi:type="dcterms:W3CDTF">2024-10-18T06:43:00Z</dcterms:created>
  <dcterms:modified xsi:type="dcterms:W3CDTF">2024-12-10T08:15:00Z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0x0101009FB8830CFCF4594085825A70EED8929E</vt:lpwstr>
  </property>
  <property fmtid="{D5CDD505-2E9C-101B-9397-08002B2CF9AE}" pid="3" name="MediaServiceImageTags">
    <vt:lpwstr/>
  </property>
</Properties>
</file>